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EE" w:rsidRPr="00E135CF" w:rsidRDefault="00D951EE" w:rsidP="00D951E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GoBack"/>
      <w:bookmarkEnd w:id="0"/>
    </w:p>
    <w:p w:rsidR="000C266F" w:rsidRPr="00E135CF" w:rsidRDefault="009B13CB" w:rsidP="00D951EE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</w:t>
      </w:r>
      <w:r w:rsidR="00614FDC" w:rsidRPr="00E135CF">
        <w:rPr>
          <w:rFonts w:ascii="Arial" w:hAnsi="Arial" w:cs="Arial"/>
          <w:b/>
        </w:rPr>
        <w:t xml:space="preserve">ξιολόγηση των βασανιστηρίων </w:t>
      </w:r>
    </w:p>
    <w:p w:rsidR="000C266F" w:rsidRPr="00E135CF" w:rsidRDefault="000C266F" w:rsidP="00D951E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614FDC" w:rsidRPr="00E135CF" w:rsidRDefault="00614FDC" w:rsidP="00614FDC">
      <w:pPr>
        <w:spacing w:line="218" w:lineRule="auto"/>
        <w:ind w:right="-58"/>
        <w:jc w:val="center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Η παρακάτω φόρμα βασίζεται στο Πρωτόκολλο της Κωνσταντινούπολης.</w:t>
      </w:r>
    </w:p>
    <w:p w:rsidR="00614FDC" w:rsidRPr="00E135CF" w:rsidRDefault="00614FDC" w:rsidP="00D951E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0C266F" w:rsidRPr="00E135CF" w:rsidRDefault="000C266F" w:rsidP="00D951E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0369B8" w:rsidRPr="00E135CF" w:rsidRDefault="001906CD" w:rsidP="00F06423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 w:rsidRPr="001906CD">
        <w:rPr>
          <w:rFonts w:ascii="Arial" w:hAnsi="Arial" w:cs="Arial"/>
          <w:b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54.2pt;margin-top:-44.95pt;width:19.85pt;height:21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" stroked="f">
            <v:textbox style="mso-fit-shape-to-text:t">
              <w:txbxContent>
                <w:p w:rsidR="00CA64E7" w:rsidRDefault="00CA64E7" w:rsidP="000659E2"/>
              </w:txbxContent>
            </v:textbox>
          </v:shape>
        </w:pict>
      </w:r>
      <w:r w:rsidR="000C266F" w:rsidRPr="00E135CF">
        <w:rPr>
          <w:rFonts w:ascii="Arial" w:hAnsi="Arial" w:cs="Arial"/>
          <w:b/>
        </w:rPr>
        <w:t>Αριθμός Φακέλου</w:t>
      </w:r>
      <w:r w:rsidR="00217F2A">
        <w:rPr>
          <w:rFonts w:ascii="Arial" w:hAnsi="Arial" w:cs="Arial"/>
          <w:b/>
        </w:rPr>
        <w:tab/>
        <w:t>περιστατικού</w:t>
      </w:r>
      <w:r w:rsidR="00D951EE" w:rsidRPr="00E135CF">
        <w:rPr>
          <w:rFonts w:ascii="Arial" w:hAnsi="Arial" w:cs="Arial"/>
          <w:b/>
        </w:rPr>
        <w:t>:</w:t>
      </w:r>
      <w:r w:rsidR="00D951EE" w:rsidRPr="00E135CF">
        <w:rPr>
          <w:rFonts w:ascii="Arial" w:hAnsi="Arial" w:cs="Arial"/>
          <w:b/>
        </w:rPr>
        <w:tab/>
      </w:r>
    </w:p>
    <w:p w:rsidR="00D951EE" w:rsidRPr="00E135CF" w:rsidRDefault="00D951EE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C53772" w:rsidRPr="00E135CF" w:rsidRDefault="00C53772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F06423" w:rsidRPr="00E135CF" w:rsidRDefault="007B23C6" w:rsidP="002F5623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  <w:lang w:val="en-US"/>
        </w:rPr>
        <w:t>I</w:t>
      </w:r>
      <w:r w:rsidR="00F06423" w:rsidRPr="00E135CF">
        <w:rPr>
          <w:rFonts w:ascii="Arial" w:hAnsi="Arial" w:cs="Arial"/>
          <w:b/>
        </w:rPr>
        <w:t>. Γενικά στοιχεία</w:t>
      </w:r>
    </w:p>
    <w:p w:rsidR="00F06423" w:rsidRPr="00E135CF" w:rsidRDefault="00F06423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283"/>
        <w:gridCol w:w="5776"/>
      </w:tblGrid>
      <w:tr w:rsidR="000B344B" w:rsidRPr="00E135CF" w:rsidTr="002F5623">
        <w:tc>
          <w:tcPr>
            <w:tcW w:w="3510" w:type="dxa"/>
            <w:gridSpan w:val="2"/>
          </w:tcPr>
          <w:p w:rsidR="000B344B" w:rsidRPr="00E135CF" w:rsidRDefault="000B344B" w:rsidP="00614FDC">
            <w:pPr>
              <w:pStyle w:val="a3"/>
              <w:spacing w:line="360" w:lineRule="auto"/>
              <w:rPr>
                <w:rFonts w:ascii="Arial" w:hAnsi="Arial" w:cs="Arial"/>
                <w:u w:val="single"/>
              </w:rPr>
            </w:pPr>
            <w:r w:rsidRPr="00E135CF">
              <w:rPr>
                <w:rFonts w:ascii="Arial" w:hAnsi="Arial" w:cs="Arial"/>
                <w:u w:val="single"/>
              </w:rPr>
              <w:t xml:space="preserve">Στοιχεία </w:t>
            </w:r>
            <w:r w:rsidR="00614FDC" w:rsidRPr="00E135CF">
              <w:rPr>
                <w:rFonts w:ascii="Arial" w:hAnsi="Arial" w:cs="Arial"/>
                <w:u w:val="single"/>
              </w:rPr>
              <w:t>Ιατρού</w:t>
            </w:r>
          </w:p>
        </w:tc>
        <w:tc>
          <w:tcPr>
            <w:tcW w:w="5776" w:type="dxa"/>
          </w:tcPr>
          <w:p w:rsidR="000B344B" w:rsidRPr="00E135CF" w:rsidRDefault="000B344B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Όνομα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tabs>
                <w:tab w:val="right" w:pos="-3828"/>
              </w:tabs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Επώνυμο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tabs>
                <w:tab w:val="right" w:pos="-3828"/>
              </w:tabs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134904" w:rsidRDefault="00A4035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Αριθμός μητρώου ΙΣ</w:t>
            </w:r>
          </w:p>
          <w:p w:rsidR="00134904" w:rsidRDefault="00134904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  <w:p w:rsidR="00134904" w:rsidRPr="00C53629" w:rsidRDefault="00134904" w:rsidP="002F5623">
            <w:pPr>
              <w:pStyle w:val="a3"/>
              <w:spacing w:line="360" w:lineRule="auto"/>
              <w:rPr>
                <w:rFonts w:ascii="Arial" w:hAnsi="Arial" w:cs="Arial"/>
                <w:u w:val="single"/>
              </w:rPr>
            </w:pPr>
            <w:r w:rsidRPr="00C53629">
              <w:rPr>
                <w:rFonts w:ascii="Arial" w:hAnsi="Arial" w:cs="Arial"/>
                <w:u w:val="single"/>
              </w:rPr>
              <w:t>Στοιχεία ψυχοκοινωνικού επιστήμονα</w:t>
            </w:r>
          </w:p>
          <w:p w:rsidR="00134904" w:rsidRDefault="00A4035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="00134904">
              <w:rPr>
                <w:rFonts w:ascii="Arial" w:hAnsi="Arial" w:cs="Arial"/>
              </w:rPr>
              <w:t>νομα</w:t>
            </w:r>
          </w:p>
          <w:p w:rsidR="00134904" w:rsidRDefault="00A4035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Επώ</w:t>
            </w:r>
            <w:r w:rsidR="00134904">
              <w:rPr>
                <w:rFonts w:ascii="Arial" w:hAnsi="Arial" w:cs="Arial"/>
              </w:rPr>
              <w:t>νυμο</w:t>
            </w:r>
          </w:p>
          <w:p w:rsidR="002F5623" w:rsidRPr="00E135CF" w:rsidRDefault="00134904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Αρ.Αδειας</w:t>
            </w:r>
            <w:r w:rsidR="002F5623" w:rsidRPr="00E135CF">
              <w:rPr>
                <w:rFonts w:ascii="Arial" w:hAnsi="Arial" w:cs="Arial"/>
              </w:rPr>
              <w:tab/>
            </w:r>
            <w:r w:rsidR="002F5623" w:rsidRPr="00E135CF">
              <w:rPr>
                <w:rFonts w:ascii="Arial" w:hAnsi="Arial" w:cs="Arial"/>
              </w:rPr>
              <w:tab/>
            </w:r>
            <w:r w:rsidR="002F5623" w:rsidRPr="00E135CF">
              <w:rPr>
                <w:rFonts w:ascii="Arial" w:hAnsi="Arial" w:cs="Arial"/>
              </w:rPr>
              <w:tab/>
              <w:t>:</w:t>
            </w:r>
            <w:r w:rsidR="002F5623"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217F2A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0B344B" w:rsidRPr="00E135CF" w:rsidTr="002F5623">
        <w:tc>
          <w:tcPr>
            <w:tcW w:w="3510" w:type="dxa"/>
            <w:gridSpan w:val="2"/>
          </w:tcPr>
          <w:p w:rsidR="000B344B" w:rsidRPr="00E135CF" w:rsidRDefault="000B344B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76" w:type="dxa"/>
          </w:tcPr>
          <w:p w:rsidR="000B344B" w:rsidRPr="00E135CF" w:rsidRDefault="000B344B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B344B" w:rsidRPr="00E135CF" w:rsidTr="002F5623">
        <w:tc>
          <w:tcPr>
            <w:tcW w:w="3510" w:type="dxa"/>
            <w:gridSpan w:val="2"/>
          </w:tcPr>
          <w:p w:rsidR="000B344B" w:rsidRPr="00E135CF" w:rsidRDefault="000B344B" w:rsidP="002F5623">
            <w:pPr>
              <w:pStyle w:val="a3"/>
              <w:spacing w:line="360" w:lineRule="auto"/>
              <w:rPr>
                <w:rFonts w:ascii="Arial" w:hAnsi="Arial" w:cs="Arial"/>
                <w:u w:val="single"/>
              </w:rPr>
            </w:pPr>
            <w:r w:rsidRPr="00E135CF">
              <w:rPr>
                <w:rFonts w:ascii="Arial" w:hAnsi="Arial" w:cs="Arial"/>
                <w:u w:val="single"/>
              </w:rPr>
              <w:t>Στοιχεία διερμηνέα</w:t>
            </w:r>
          </w:p>
        </w:tc>
        <w:tc>
          <w:tcPr>
            <w:tcW w:w="5776" w:type="dxa"/>
          </w:tcPr>
          <w:p w:rsidR="000B344B" w:rsidRPr="00E135CF" w:rsidRDefault="000B344B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A40353" w:rsidRDefault="00A4035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</w:t>
            </w:r>
          </w:p>
          <w:p w:rsidR="002F5623" w:rsidRPr="00E135CF" w:rsidRDefault="00A4035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Επώνυμο</w:t>
            </w:r>
            <w:r w:rsidR="002F5623" w:rsidRPr="00E135CF">
              <w:rPr>
                <w:rFonts w:ascii="Arial" w:hAnsi="Arial" w:cs="Arial"/>
              </w:rPr>
              <w:tab/>
            </w:r>
            <w:r w:rsidR="002F5623" w:rsidRPr="00E135CF">
              <w:rPr>
                <w:rFonts w:ascii="Arial" w:hAnsi="Arial" w:cs="Arial"/>
              </w:rPr>
              <w:tab/>
              <w:t>:</w:t>
            </w:r>
            <w:r w:rsidR="002F5623"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Γλώσσα διερμηνείας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B344B" w:rsidRPr="00E135CF" w:rsidTr="002F5623">
        <w:tc>
          <w:tcPr>
            <w:tcW w:w="3510" w:type="dxa"/>
            <w:gridSpan w:val="2"/>
          </w:tcPr>
          <w:p w:rsidR="000B344B" w:rsidRPr="00E135CF" w:rsidRDefault="000B344B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76" w:type="dxa"/>
          </w:tcPr>
          <w:p w:rsidR="000B344B" w:rsidRPr="00E135CF" w:rsidRDefault="000B344B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B344B" w:rsidRPr="00E135CF" w:rsidTr="002F5623">
        <w:tc>
          <w:tcPr>
            <w:tcW w:w="3510" w:type="dxa"/>
            <w:gridSpan w:val="2"/>
          </w:tcPr>
          <w:p w:rsidR="000B344B" w:rsidRPr="00E135CF" w:rsidRDefault="000B344B" w:rsidP="002F5623">
            <w:pPr>
              <w:pStyle w:val="a3"/>
              <w:spacing w:line="360" w:lineRule="auto"/>
              <w:rPr>
                <w:rFonts w:ascii="Arial" w:hAnsi="Arial" w:cs="Arial"/>
                <w:u w:val="single"/>
              </w:rPr>
            </w:pPr>
            <w:r w:rsidRPr="00E135CF">
              <w:rPr>
                <w:rFonts w:ascii="Arial" w:hAnsi="Arial" w:cs="Arial"/>
                <w:u w:val="single"/>
              </w:rPr>
              <w:t>Στοιχεία συνέντευξης</w:t>
            </w:r>
          </w:p>
        </w:tc>
        <w:tc>
          <w:tcPr>
            <w:tcW w:w="5776" w:type="dxa"/>
          </w:tcPr>
          <w:p w:rsidR="000B344B" w:rsidRPr="00E135CF" w:rsidRDefault="000B344B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Ημερομηνία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B65BD9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Ώρα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3013AE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5623" w:rsidRPr="00E135CF" w:rsidTr="002F5623">
        <w:tc>
          <w:tcPr>
            <w:tcW w:w="3227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Τόπος</w:t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</w:r>
            <w:r w:rsidRPr="00E135CF">
              <w:rPr>
                <w:rFonts w:ascii="Arial" w:hAnsi="Arial" w:cs="Arial"/>
              </w:rPr>
              <w:tab/>
              <w:t>:</w:t>
            </w:r>
            <w:r w:rsidRPr="00E135C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2F5623" w:rsidRPr="00E135CF" w:rsidRDefault="002F5623" w:rsidP="002F5623">
            <w:pPr>
              <w:pStyle w:val="a3"/>
              <w:spacing w:line="360" w:lineRule="auto"/>
              <w:rPr>
                <w:rFonts w:ascii="Arial" w:hAnsi="Arial" w:cs="Arial"/>
              </w:rPr>
            </w:pPr>
            <w:r w:rsidRPr="00E135CF">
              <w:rPr>
                <w:rFonts w:ascii="Arial" w:hAnsi="Arial" w:cs="Arial"/>
              </w:rPr>
              <w:t>:</w:t>
            </w:r>
          </w:p>
        </w:tc>
        <w:tc>
          <w:tcPr>
            <w:tcW w:w="5776" w:type="dxa"/>
          </w:tcPr>
          <w:p w:rsidR="002F5623" w:rsidRPr="00E135CF" w:rsidRDefault="002F5623" w:rsidP="002F562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C266F" w:rsidRPr="00E135CF" w:rsidRDefault="000C266F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F06423" w:rsidRPr="00E135CF" w:rsidRDefault="00F06423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0C266F" w:rsidRPr="00E135CF" w:rsidRDefault="007B23C6" w:rsidP="002F5623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  <w:lang w:val="en-US"/>
        </w:rPr>
        <w:t>II</w:t>
      </w:r>
      <w:r w:rsidR="00F06423" w:rsidRPr="00E135CF">
        <w:rPr>
          <w:rFonts w:ascii="Arial" w:hAnsi="Arial" w:cs="Arial"/>
          <w:b/>
        </w:rPr>
        <w:t xml:space="preserve">. </w:t>
      </w:r>
      <w:r w:rsidR="00D40FCE" w:rsidRPr="00E135CF">
        <w:rPr>
          <w:rFonts w:ascii="Arial" w:hAnsi="Arial" w:cs="Arial"/>
          <w:b/>
        </w:rPr>
        <w:t>Ιατρικό ιστορικό</w:t>
      </w:r>
    </w:p>
    <w:p w:rsidR="00C53772" w:rsidRPr="00E135CF" w:rsidRDefault="00C53772" w:rsidP="002F5623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tbl>
      <w:tblPr>
        <w:tblW w:w="932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8"/>
      </w:tblGrid>
      <w:tr w:rsidR="00D40FCE" w:rsidRPr="00E135CF" w:rsidTr="00D40FCE">
        <w:tc>
          <w:tcPr>
            <w:tcW w:w="9328" w:type="dxa"/>
            <w:tcBorders>
              <w:bottom w:val="single" w:sz="4" w:space="0" w:color="000000"/>
            </w:tcBorders>
          </w:tcPr>
          <w:p w:rsidR="00D40FCE" w:rsidRPr="00E135CF" w:rsidRDefault="00D40FCE" w:rsidP="00D40FCE">
            <w:pPr>
              <w:spacing w:line="276" w:lineRule="auto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lastRenderedPageBreak/>
              <w:t>Βασανιστήρια</w:t>
            </w:r>
          </w:p>
        </w:tc>
      </w:tr>
      <w:tr w:rsidR="00D40FCE" w:rsidRPr="00E135CF" w:rsidTr="00D40FCE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0FCE" w:rsidRPr="00E135CF" w:rsidRDefault="00D40FCE" w:rsidP="00D40FCE">
            <w:pPr>
              <w:spacing w:line="276" w:lineRule="auto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Περιγραφή</w:t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CE" w:rsidRPr="00E135CF" w:rsidRDefault="001D79D9" w:rsidP="00E563A9">
            <w:pPr>
              <w:widowControl w:val="0"/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Χρόνος, τόπος, άτομο/α που διαπράττουν τα βασανιστήρια</w:t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CE" w:rsidRPr="00E135CF" w:rsidRDefault="001D79D9" w:rsidP="00E563A9">
            <w:pPr>
              <w:widowControl w:val="0"/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Περίληψη των συνθηκών κράτησης και </w:t>
            </w:r>
            <w:r w:rsidR="00D40FCE" w:rsidRPr="00E135CF">
              <w:rPr>
                <w:rFonts w:ascii="Arial" w:eastAsia="Tahoma" w:hAnsi="Arial" w:cs="Arial"/>
              </w:rPr>
              <w:t>μεταχείρισης</w:t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CE" w:rsidRPr="00E135CF" w:rsidRDefault="001D79D9" w:rsidP="00E563A9">
            <w:pPr>
              <w:widowControl w:val="0"/>
              <w:numPr>
                <w:ilvl w:val="0"/>
                <w:numId w:val="1"/>
              </w:numPr>
              <w:spacing w:line="276" w:lineRule="auto"/>
              <w:ind w:left="284" w:hanging="284"/>
              <w:contextualSpacing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>Μέθοδοι βασανισμού που χρησιμοποιήθηκαν</w:t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9D9" w:rsidRDefault="001D79D9" w:rsidP="00D40FCE">
            <w:pPr>
              <w:tabs>
                <w:tab w:val="left" w:pos="4650"/>
              </w:tabs>
              <w:spacing w:line="276" w:lineRule="auto"/>
              <w:rPr>
                <w:rFonts w:ascii="Arial" w:eastAsia="Tahoma" w:hAnsi="Arial" w:cs="Arial"/>
              </w:rPr>
            </w:pPr>
          </w:p>
          <w:p w:rsidR="00D40FCE" w:rsidRPr="00E135CF" w:rsidRDefault="00D40FCE" w:rsidP="00D40FCE">
            <w:pPr>
              <w:tabs>
                <w:tab w:val="left" w:pos="4650"/>
              </w:tabs>
              <w:spacing w:line="276" w:lineRule="auto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Συμπτώματα</w:t>
            </w:r>
            <w:r w:rsidRPr="00E135CF">
              <w:rPr>
                <w:rFonts w:ascii="Arial" w:eastAsia="Tahoma" w:hAnsi="Arial" w:cs="Arial"/>
              </w:rPr>
              <w:tab/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0FCE" w:rsidRPr="00E135CF" w:rsidRDefault="00D40FCE" w:rsidP="004560F1">
            <w:pPr>
              <w:widowControl w:val="0"/>
              <w:numPr>
                <w:ilvl w:val="0"/>
                <w:numId w:val="2"/>
              </w:numPr>
              <w:spacing w:line="276" w:lineRule="auto"/>
              <w:ind w:left="284" w:hanging="284"/>
              <w:contextualSpacing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Οξέα συμπτώματα και </w:t>
            </w:r>
            <w:r w:rsidR="004560F1">
              <w:rPr>
                <w:rFonts w:ascii="Arial" w:eastAsia="Tahoma" w:hAnsi="Arial" w:cs="Arial"/>
              </w:rPr>
              <w:t xml:space="preserve">εξελικτική τους πορεία </w:t>
            </w:r>
          </w:p>
        </w:tc>
      </w:tr>
      <w:tr w:rsidR="00D40FCE" w:rsidRPr="00E135CF" w:rsidTr="00D40FCE">
        <w:tc>
          <w:tcPr>
            <w:tcW w:w="9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FCE" w:rsidRPr="00E135CF" w:rsidRDefault="00D40FCE" w:rsidP="004560F1">
            <w:pPr>
              <w:widowControl w:val="0"/>
              <w:numPr>
                <w:ilvl w:val="0"/>
                <w:numId w:val="2"/>
              </w:numPr>
              <w:spacing w:line="276" w:lineRule="auto"/>
              <w:ind w:left="284" w:hanging="284"/>
              <w:contextualSpacing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Χρόνια συμπτώματα και </w:t>
            </w:r>
            <w:r w:rsidR="004560F1">
              <w:rPr>
                <w:rFonts w:ascii="Arial" w:eastAsia="Tahoma" w:hAnsi="Arial" w:cs="Arial"/>
              </w:rPr>
              <w:t>εξελικτική τους πορεία</w:t>
            </w:r>
          </w:p>
        </w:tc>
      </w:tr>
      <w:tr w:rsidR="00D40FCE" w:rsidRPr="00E135CF" w:rsidTr="00D40FCE">
        <w:trPr>
          <w:trHeight w:val="187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CB" w:rsidRDefault="00362AFF" w:rsidP="00E17E38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Ο</w:t>
            </w:r>
            <w:r w:rsidR="001D79D9">
              <w:rPr>
                <w:rFonts w:ascii="Arial" w:eastAsia="Tahoma" w:hAnsi="Arial" w:cs="Arial"/>
              </w:rPr>
              <w:t>/η</w:t>
            </w:r>
            <w:r w:rsidRPr="00E135CF">
              <w:rPr>
                <w:rFonts w:ascii="Arial" w:eastAsia="Tahoma" w:hAnsi="Arial" w:cs="Arial"/>
              </w:rPr>
              <w:t xml:space="preserve"> εξυπηρετούμενος</w:t>
            </w:r>
            <w:r w:rsidR="001D79D9">
              <w:rPr>
                <w:rFonts w:ascii="Arial" w:eastAsia="Tahoma" w:hAnsi="Arial" w:cs="Arial"/>
              </w:rPr>
              <w:t>/η</w:t>
            </w:r>
            <w:r w:rsidRPr="00E135CF">
              <w:rPr>
                <w:rFonts w:ascii="Arial" w:eastAsia="Tahoma" w:hAnsi="Arial" w:cs="Arial"/>
              </w:rPr>
              <w:t xml:space="preserve"> </w:t>
            </w:r>
            <w:r w:rsidR="003013AE" w:rsidRPr="00E135CF">
              <w:rPr>
                <w:rFonts w:ascii="Arial" w:eastAsia="Tahoma" w:hAnsi="Arial" w:cs="Arial"/>
              </w:rPr>
              <w:t>αναφέρει ότι</w:t>
            </w:r>
            <w:r w:rsidR="004560F1">
              <w:rPr>
                <w:rFonts w:ascii="Arial" w:eastAsia="Tahoma" w:hAnsi="Arial" w:cs="Arial"/>
              </w:rPr>
              <w:t>:</w:t>
            </w:r>
            <w:r w:rsidR="003013AE" w:rsidRPr="00E135CF">
              <w:rPr>
                <w:rFonts w:ascii="Arial" w:eastAsia="Tahoma" w:hAnsi="Arial" w:cs="Arial"/>
              </w:rPr>
              <w:t xml:space="preserve"> </w:t>
            </w:r>
          </w:p>
          <w:p w:rsidR="004560F1" w:rsidRDefault="004560F1" w:rsidP="00E17E38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</w:p>
          <w:p w:rsidR="007A63F7" w:rsidRPr="00E135CF" w:rsidRDefault="003013AE" w:rsidP="00E17E38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Π</w:t>
            </w:r>
            <w:r w:rsidR="00362AFF" w:rsidRPr="00E135CF">
              <w:rPr>
                <w:rFonts w:ascii="Arial" w:eastAsia="Tahoma" w:hAnsi="Arial" w:cs="Arial"/>
              </w:rPr>
              <w:t>εριγράφει τα παρακάτω σωματικά βασανιστήρια:</w:t>
            </w:r>
          </w:p>
          <w:p w:rsidR="003013AE" w:rsidRPr="00E135CF" w:rsidRDefault="003013AE" w:rsidP="00D63EC3">
            <w:pPr>
              <w:pStyle w:val="a6"/>
              <w:spacing w:line="276" w:lineRule="auto"/>
              <w:ind w:left="1440"/>
              <w:jc w:val="both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 </w:t>
            </w:r>
          </w:p>
        </w:tc>
      </w:tr>
    </w:tbl>
    <w:p w:rsidR="00D40FCE" w:rsidRPr="00E135CF" w:rsidRDefault="00D40FCE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p w:rsidR="002F5623" w:rsidRPr="00E135CF" w:rsidRDefault="002F5623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p w:rsidR="00F06423" w:rsidRPr="00E135CF" w:rsidRDefault="007B23C6" w:rsidP="00D40FCE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  <w:lang w:val="en-US"/>
        </w:rPr>
        <w:t>III</w:t>
      </w:r>
      <w:r w:rsidR="00F06423" w:rsidRPr="00E135CF">
        <w:rPr>
          <w:rFonts w:ascii="Arial" w:hAnsi="Arial" w:cs="Arial"/>
          <w:b/>
        </w:rPr>
        <w:t xml:space="preserve">. </w:t>
      </w:r>
      <w:r w:rsidR="00D40FCE" w:rsidRPr="00E135CF">
        <w:rPr>
          <w:rFonts w:ascii="Arial" w:hAnsi="Arial" w:cs="Arial"/>
          <w:b/>
        </w:rPr>
        <w:t>Κλινική εξέταση</w:t>
      </w:r>
    </w:p>
    <w:p w:rsidR="00C53772" w:rsidRPr="00E135CF" w:rsidRDefault="00C53772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tbl>
      <w:tblPr>
        <w:tblW w:w="932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8"/>
      </w:tblGrid>
      <w:tr w:rsidR="00D40FCE" w:rsidRPr="00E135CF" w:rsidTr="005956C9">
        <w:tc>
          <w:tcPr>
            <w:tcW w:w="9328" w:type="dxa"/>
          </w:tcPr>
          <w:p w:rsidR="00134904" w:rsidRPr="00E135CF" w:rsidRDefault="00134904" w:rsidP="00134904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Ζωτικά σημεία</w:t>
            </w:r>
          </w:p>
          <w:p w:rsidR="00134904" w:rsidRPr="00E135CF" w:rsidRDefault="00134904" w:rsidP="00134904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Γενική εμφάνιση</w:t>
            </w:r>
          </w:p>
          <w:p w:rsidR="00D40FCE" w:rsidRPr="00E135CF" w:rsidRDefault="00D40FCE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Δέρμα</w:t>
            </w:r>
          </w:p>
          <w:p w:rsidR="00D40FCE" w:rsidRPr="00E135CF" w:rsidRDefault="00D40FCE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Πρόσωπο και κεφάλι</w:t>
            </w:r>
          </w:p>
          <w:p w:rsidR="00D40FCE" w:rsidRPr="00E135CF" w:rsidRDefault="00D40FCE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Μάτια, αυτιά, μύτη και λαιμός</w:t>
            </w:r>
          </w:p>
          <w:p w:rsidR="00D40FCE" w:rsidRPr="00E135CF" w:rsidRDefault="00D40FCE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Στοματική κοιλότητα και δόντια</w:t>
            </w:r>
          </w:p>
          <w:p w:rsidR="00D40FCE" w:rsidRPr="00E135CF" w:rsidRDefault="009B13CB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Πρόσθιο θωρακικό τοίχωμα</w:t>
            </w:r>
            <w:r w:rsidR="00D40FCE" w:rsidRPr="00E135CF">
              <w:rPr>
                <w:rFonts w:ascii="Arial" w:eastAsia="Tahoma" w:hAnsi="Arial" w:cs="Arial"/>
              </w:rPr>
              <w:t xml:space="preserve"> και κοιλιά </w:t>
            </w:r>
          </w:p>
          <w:p w:rsidR="00D40FCE" w:rsidRPr="00E135CF" w:rsidRDefault="00134904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Ουροποιογεννητικό</w:t>
            </w:r>
            <w:r w:rsidR="00D40FCE" w:rsidRPr="00E135CF">
              <w:rPr>
                <w:rFonts w:ascii="Arial" w:eastAsia="Tahoma" w:hAnsi="Arial" w:cs="Arial"/>
              </w:rPr>
              <w:t xml:space="preserve"> σύστημα</w:t>
            </w:r>
          </w:p>
          <w:p w:rsidR="00D40FCE" w:rsidRPr="00E135CF" w:rsidRDefault="00D40FCE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Μυοσκελετικό σύστημα</w:t>
            </w:r>
          </w:p>
          <w:p w:rsidR="00D40FCE" w:rsidRPr="00E135CF" w:rsidRDefault="00134904" w:rsidP="00E563A9">
            <w:pPr>
              <w:widowControl w:val="0"/>
              <w:numPr>
                <w:ilvl w:val="0"/>
                <w:numId w:val="3"/>
              </w:numPr>
              <w:tabs>
                <w:tab w:val="left" w:pos="4650"/>
              </w:tabs>
              <w:spacing w:line="276" w:lineRule="auto"/>
              <w:ind w:left="284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Κεντρικό και περιφερικό</w:t>
            </w:r>
            <w:r w:rsidR="00D40FCE" w:rsidRPr="00E135CF">
              <w:rPr>
                <w:rFonts w:ascii="Arial" w:eastAsia="Tahoma" w:hAnsi="Arial" w:cs="Arial"/>
              </w:rPr>
              <w:t xml:space="preserve"> νευρικό σύστημα</w:t>
            </w:r>
          </w:p>
        </w:tc>
      </w:tr>
      <w:tr w:rsidR="00D40FCE" w:rsidRPr="00E135CF" w:rsidTr="005956C9">
        <w:trPr>
          <w:trHeight w:val="1571"/>
        </w:trPr>
        <w:tc>
          <w:tcPr>
            <w:tcW w:w="9328" w:type="dxa"/>
          </w:tcPr>
          <w:p w:rsidR="00C23D43" w:rsidRPr="00E135CF" w:rsidRDefault="000412CF" w:rsidP="003C26FB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Ως </w:t>
            </w:r>
            <w:r w:rsidR="00E17E38" w:rsidRPr="00E135CF">
              <w:rPr>
                <w:rFonts w:ascii="Arial" w:eastAsia="Tahoma" w:hAnsi="Arial" w:cs="Arial"/>
              </w:rPr>
              <w:t>παρόντα θέματα υγείας</w:t>
            </w:r>
            <w:r w:rsidR="0032539E" w:rsidRPr="00E135CF">
              <w:rPr>
                <w:rFonts w:ascii="Arial" w:eastAsia="Tahoma" w:hAnsi="Arial" w:cs="Arial"/>
              </w:rPr>
              <w:t xml:space="preserve"> </w:t>
            </w:r>
            <w:r w:rsidRPr="00E135CF">
              <w:rPr>
                <w:rFonts w:ascii="Arial" w:eastAsia="Tahoma" w:hAnsi="Arial" w:cs="Arial"/>
              </w:rPr>
              <w:t>αναφέρει:</w:t>
            </w:r>
          </w:p>
          <w:p w:rsidR="003013AE" w:rsidRPr="009B13CB" w:rsidRDefault="00C65D51" w:rsidP="009B13CB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  <w:r w:rsidRPr="009B13CB">
              <w:rPr>
                <w:rFonts w:ascii="Arial" w:eastAsia="Tahoma" w:hAnsi="Arial" w:cs="Arial"/>
              </w:rPr>
              <w:t xml:space="preserve">. </w:t>
            </w:r>
          </w:p>
          <w:p w:rsidR="00D4555C" w:rsidRPr="00E135CF" w:rsidRDefault="00E17E38" w:rsidP="000B10B2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Η κλινική εξέταση αναδεικνύει </w:t>
            </w:r>
            <w:r w:rsidR="000B10B2" w:rsidRPr="00E135CF">
              <w:rPr>
                <w:rFonts w:ascii="Arial" w:eastAsia="Tahoma" w:hAnsi="Arial" w:cs="Arial"/>
              </w:rPr>
              <w:t xml:space="preserve">τα παρακάτω </w:t>
            </w:r>
            <w:r w:rsidRPr="00E135CF">
              <w:rPr>
                <w:rFonts w:ascii="Arial" w:eastAsia="Tahoma" w:hAnsi="Arial" w:cs="Arial"/>
              </w:rPr>
              <w:t>ευρήματα</w:t>
            </w:r>
            <w:r w:rsidR="000B10B2" w:rsidRPr="00E135CF">
              <w:rPr>
                <w:rFonts w:ascii="Arial" w:eastAsia="Tahoma" w:hAnsi="Arial" w:cs="Arial"/>
              </w:rPr>
              <w:t>:</w:t>
            </w:r>
          </w:p>
          <w:p w:rsidR="00697B3B" w:rsidRPr="009B13CB" w:rsidRDefault="00697B3B" w:rsidP="009B13CB">
            <w:pPr>
              <w:spacing w:line="276" w:lineRule="auto"/>
              <w:jc w:val="both"/>
              <w:rPr>
                <w:rFonts w:ascii="Arial" w:eastAsia="Tahoma" w:hAnsi="Arial" w:cs="Arial"/>
              </w:rPr>
            </w:pPr>
          </w:p>
        </w:tc>
      </w:tr>
    </w:tbl>
    <w:p w:rsidR="00B37BD7" w:rsidRPr="00E135CF" w:rsidRDefault="00B37BD7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p w:rsidR="00B37BD7" w:rsidRPr="00E135CF" w:rsidRDefault="007B23C6" w:rsidP="00F76004">
      <w:pPr>
        <w:pStyle w:val="a3"/>
        <w:pBdr>
          <w:bottom w:val="single" w:sz="4" w:space="2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</w:rPr>
        <w:t>IV</w:t>
      </w:r>
      <w:r w:rsidR="00B37BD7" w:rsidRPr="00E135CF">
        <w:rPr>
          <w:rFonts w:ascii="Arial" w:hAnsi="Arial" w:cs="Arial"/>
          <w:b/>
        </w:rPr>
        <w:t xml:space="preserve">. </w:t>
      </w:r>
      <w:r w:rsidR="00D40FCE" w:rsidRPr="00E135CF">
        <w:rPr>
          <w:rFonts w:ascii="Arial" w:hAnsi="Arial" w:cs="Arial"/>
          <w:b/>
        </w:rPr>
        <w:t>Απαιτούμενες ειδικές εξετάσεις</w:t>
      </w:r>
    </w:p>
    <w:p w:rsidR="002F0A9D" w:rsidRPr="00E135CF" w:rsidRDefault="002F0A9D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p w:rsidR="007B23C6" w:rsidRPr="00E135CF" w:rsidRDefault="007B23C6" w:rsidP="00D40FCE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</w:rPr>
        <w:t xml:space="preserve">V. </w:t>
      </w:r>
      <w:r w:rsidR="00D40FCE" w:rsidRPr="00E135CF">
        <w:rPr>
          <w:rFonts w:ascii="Arial" w:hAnsi="Arial" w:cs="Arial"/>
          <w:b/>
        </w:rPr>
        <w:t>Αίτημα για αποκατάσταση</w:t>
      </w:r>
    </w:p>
    <w:p w:rsidR="007B23C6" w:rsidRPr="00E135CF" w:rsidRDefault="00D524C1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  <w:r w:rsidRPr="00E135CF">
        <w:rPr>
          <w:rFonts w:ascii="Arial" w:hAnsi="Arial" w:cs="Arial"/>
        </w:rPr>
        <w:t>Ο</w:t>
      </w:r>
      <w:r w:rsidR="00D63EC3">
        <w:rPr>
          <w:rFonts w:ascii="Arial" w:hAnsi="Arial" w:cs="Arial"/>
        </w:rPr>
        <w:t>/η</w:t>
      </w:r>
      <w:r w:rsidRPr="00E135CF">
        <w:rPr>
          <w:rFonts w:ascii="Arial" w:hAnsi="Arial" w:cs="Arial"/>
        </w:rPr>
        <w:t xml:space="preserve"> εξυπηρετούμενος</w:t>
      </w:r>
      <w:r w:rsidR="00D63EC3">
        <w:rPr>
          <w:rFonts w:ascii="Arial" w:hAnsi="Arial" w:cs="Arial"/>
        </w:rPr>
        <w:t>/η</w:t>
      </w:r>
      <w:r w:rsidRPr="00E135CF">
        <w:rPr>
          <w:rFonts w:ascii="Arial" w:hAnsi="Arial" w:cs="Arial"/>
        </w:rPr>
        <w:t xml:space="preserve"> </w:t>
      </w:r>
      <w:r w:rsidR="009E1A2E" w:rsidRPr="00E135CF">
        <w:rPr>
          <w:rFonts w:ascii="Arial" w:hAnsi="Arial" w:cs="Arial"/>
        </w:rPr>
        <w:t xml:space="preserve">χρήζει εκτίμησης από τους παρακάτω ειδικούς: </w:t>
      </w:r>
    </w:p>
    <w:p w:rsidR="006B73E6" w:rsidRPr="00E135CF" w:rsidRDefault="006B73E6">
      <w:pPr>
        <w:rPr>
          <w:rFonts w:ascii="Arial" w:hAnsi="Arial" w:cs="Arial"/>
          <w:b/>
        </w:rPr>
      </w:pPr>
      <w:r w:rsidRPr="00E135CF">
        <w:rPr>
          <w:rFonts w:ascii="Arial" w:hAnsi="Arial" w:cs="Arial"/>
          <w:b/>
        </w:rPr>
        <w:br w:type="page"/>
      </w:r>
    </w:p>
    <w:p w:rsidR="007B23C6" w:rsidRPr="00E135CF" w:rsidRDefault="007B23C6" w:rsidP="00D40FCE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</w:rPr>
        <w:lastRenderedPageBreak/>
        <w:t xml:space="preserve">VI. </w:t>
      </w:r>
      <w:r w:rsidR="00D40FCE" w:rsidRPr="00E135CF">
        <w:rPr>
          <w:rFonts w:ascii="Arial" w:hAnsi="Arial" w:cs="Arial"/>
          <w:b/>
        </w:rPr>
        <w:t>Έκθεση κλινικού ιατρού</w:t>
      </w:r>
    </w:p>
    <w:p w:rsidR="00697B3B" w:rsidRPr="00E135CF" w:rsidRDefault="00697B3B" w:rsidP="00697B3B">
      <w:pPr>
        <w:spacing w:line="276" w:lineRule="auto"/>
        <w:jc w:val="both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Περιγράφει τα παρακάτω σωματικά βασανιστήρια:</w:t>
      </w:r>
    </w:p>
    <w:p w:rsidR="00697B3B" w:rsidRPr="00E135CF" w:rsidRDefault="00697B3B" w:rsidP="00697B3B">
      <w:pPr>
        <w:spacing w:line="276" w:lineRule="auto"/>
        <w:jc w:val="both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Ως παρόντα θέματα υγείας αναφέρει:</w:t>
      </w:r>
    </w:p>
    <w:p w:rsidR="00697B3B" w:rsidRPr="00E135CF" w:rsidRDefault="00697B3B" w:rsidP="00697B3B">
      <w:pPr>
        <w:spacing w:line="276" w:lineRule="auto"/>
        <w:jc w:val="both"/>
        <w:rPr>
          <w:rFonts w:ascii="Arial" w:eastAsia="Tahoma" w:hAnsi="Arial" w:cs="Arial"/>
          <w:color w:val="FF0000"/>
        </w:rPr>
      </w:pPr>
    </w:p>
    <w:p w:rsidR="00697B3B" w:rsidRPr="00E135CF" w:rsidRDefault="00697B3B" w:rsidP="00697B3B">
      <w:pPr>
        <w:spacing w:line="276" w:lineRule="auto"/>
        <w:jc w:val="both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Η κλινική εξέταση αναδεικνύει τα παρακάτω ευρήματα:</w:t>
      </w:r>
    </w:p>
    <w:p w:rsidR="00697B3B" w:rsidRPr="00E135CF" w:rsidRDefault="00697B3B" w:rsidP="00697B3B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eastAsia="Tahoma" w:hAnsi="Arial" w:cs="Arial"/>
        </w:rPr>
      </w:pPr>
    </w:p>
    <w:p w:rsidR="00697B3B" w:rsidRPr="00E135CF" w:rsidRDefault="00697B3B" w:rsidP="00697B3B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eastAsia="Tahoma" w:hAnsi="Arial" w:cs="Arial"/>
        </w:rPr>
      </w:pPr>
    </w:p>
    <w:p w:rsidR="007B23C6" w:rsidRPr="00E135CF" w:rsidRDefault="007B23C6" w:rsidP="00E17E38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 w:rsidRPr="00E135CF">
        <w:rPr>
          <w:rFonts w:ascii="Arial" w:hAnsi="Arial" w:cs="Arial"/>
          <w:b/>
        </w:rPr>
        <w:t>V</w:t>
      </w:r>
      <w:r w:rsidRPr="00E135CF">
        <w:rPr>
          <w:rFonts w:ascii="Arial" w:hAnsi="Arial" w:cs="Arial"/>
          <w:b/>
          <w:lang w:val="en-US"/>
        </w:rPr>
        <w:t>II</w:t>
      </w:r>
      <w:r w:rsidRPr="00E135CF">
        <w:rPr>
          <w:rFonts w:ascii="Arial" w:hAnsi="Arial" w:cs="Arial"/>
          <w:b/>
        </w:rPr>
        <w:t xml:space="preserve">. </w:t>
      </w:r>
      <w:r w:rsidR="00D40FCE" w:rsidRPr="00E135CF">
        <w:rPr>
          <w:rFonts w:ascii="Arial" w:hAnsi="Arial" w:cs="Arial"/>
          <w:b/>
        </w:rPr>
        <w:t>Διαβάθμιση πιθανότητας για βασανιστήριο</w:t>
      </w:r>
    </w:p>
    <w:p w:rsidR="007B23C6" w:rsidRPr="00E135CF" w:rsidRDefault="007B23C6" w:rsidP="00D40FCE">
      <w:pPr>
        <w:pStyle w:val="a3"/>
        <w:tabs>
          <w:tab w:val="clear" w:pos="4153"/>
          <w:tab w:val="clear" w:pos="8306"/>
        </w:tabs>
        <w:spacing w:line="276" w:lineRule="auto"/>
        <w:rPr>
          <w:rFonts w:ascii="Arial" w:hAnsi="Arial" w:cs="Arial"/>
        </w:rPr>
      </w:pPr>
    </w:p>
    <w:tbl>
      <w:tblPr>
        <w:tblW w:w="5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9"/>
        <w:gridCol w:w="4561"/>
      </w:tblGrid>
      <w:tr w:rsidR="00D40FCE" w:rsidRPr="00E135CF" w:rsidTr="004D3C22">
        <w:trPr>
          <w:jc w:val="center"/>
        </w:trPr>
        <w:tc>
          <w:tcPr>
            <w:tcW w:w="509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  <w:b/>
              </w:rPr>
              <w:t xml:space="preserve">Μη συμβατά </w:t>
            </w:r>
          </w:p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Μη συμβατά με τα περιγραφέντα βασανιστήρια</w:t>
            </w:r>
          </w:p>
        </w:tc>
      </w:tr>
      <w:tr w:rsidR="00D40FCE" w:rsidRPr="00E135CF" w:rsidTr="004D3C22">
        <w:trPr>
          <w:jc w:val="center"/>
        </w:trPr>
        <w:tc>
          <w:tcPr>
            <w:tcW w:w="509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  <w:b/>
              </w:rPr>
              <w:t xml:space="preserve">Συμβατά </w:t>
            </w:r>
          </w:p>
          <w:p w:rsidR="00D40FCE" w:rsidRPr="00E135CF" w:rsidRDefault="00D40FCE" w:rsidP="00A40353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 xml:space="preserve">Μπορεί να έχει προκληθεί από τα περιγραφέντα βασανιστήρια, αλλά μπορεί να προκληθεί </w:t>
            </w:r>
            <w:r w:rsidR="00A40353">
              <w:rPr>
                <w:rFonts w:ascii="Arial" w:eastAsia="Tahoma" w:hAnsi="Arial" w:cs="Arial"/>
              </w:rPr>
              <w:t xml:space="preserve">και </w:t>
            </w:r>
            <w:r w:rsidRPr="00E135CF">
              <w:rPr>
                <w:rFonts w:ascii="Arial" w:eastAsia="Tahoma" w:hAnsi="Arial" w:cs="Arial"/>
              </w:rPr>
              <w:t>από άλλες αιτίες</w:t>
            </w:r>
          </w:p>
        </w:tc>
      </w:tr>
      <w:tr w:rsidR="00D40FCE" w:rsidRPr="00E135CF" w:rsidTr="004D3C22">
        <w:trPr>
          <w:jc w:val="center"/>
        </w:trPr>
        <w:tc>
          <w:tcPr>
            <w:tcW w:w="509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D40FCE" w:rsidRPr="00E135CF" w:rsidRDefault="00A40353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  <w:b/>
              </w:rPr>
              <w:t xml:space="preserve">Εξόχως συμβατά </w:t>
            </w:r>
            <w:r w:rsidR="00D40FCE" w:rsidRPr="00E135CF">
              <w:rPr>
                <w:rFonts w:ascii="Arial" w:eastAsia="Tahoma" w:hAnsi="Arial" w:cs="Arial"/>
                <w:b/>
              </w:rPr>
              <w:t xml:space="preserve"> </w:t>
            </w:r>
          </w:p>
          <w:p w:rsidR="00D40FCE" w:rsidRPr="00E135CF" w:rsidRDefault="00A40353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</w:rPr>
              <w:t>Σ</w:t>
            </w:r>
            <w:r w:rsidR="00D40FCE" w:rsidRPr="00E135CF">
              <w:rPr>
                <w:rFonts w:ascii="Arial" w:eastAsia="Tahoma" w:hAnsi="Arial" w:cs="Arial"/>
              </w:rPr>
              <w:t>υμβατά με τα περιγραφέντα βασανιστήρια και οι πιθανές άλλες αιτίες είναι ελάχιστες</w:t>
            </w:r>
          </w:p>
        </w:tc>
      </w:tr>
      <w:tr w:rsidR="00D40FCE" w:rsidRPr="00E135CF" w:rsidTr="004D3C22">
        <w:trPr>
          <w:jc w:val="center"/>
        </w:trPr>
        <w:tc>
          <w:tcPr>
            <w:tcW w:w="509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D40FCE" w:rsidRPr="00E135CF" w:rsidRDefault="00A40353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  <w:b/>
              </w:rPr>
              <w:t xml:space="preserve">Τυπικά </w:t>
            </w:r>
          </w:p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Τυπικά για τα περιγραφέν</w:t>
            </w:r>
            <w:r w:rsidR="00A40353">
              <w:rPr>
                <w:rFonts w:ascii="Arial" w:eastAsia="Tahoma" w:hAnsi="Arial" w:cs="Arial"/>
              </w:rPr>
              <w:t>τα βασανιστήρια και απαντάται</w:t>
            </w:r>
            <w:r w:rsidRPr="00E135CF">
              <w:rPr>
                <w:rFonts w:ascii="Arial" w:eastAsia="Tahoma" w:hAnsi="Arial" w:cs="Arial"/>
              </w:rPr>
              <w:t xml:space="preserve"> συχνά, αλλά υπάρχουν κι άλλες πιθανές αιτίες</w:t>
            </w:r>
          </w:p>
        </w:tc>
      </w:tr>
      <w:tr w:rsidR="00D40FCE" w:rsidRPr="00E135CF" w:rsidTr="004D3C22">
        <w:trPr>
          <w:jc w:val="center"/>
        </w:trPr>
        <w:tc>
          <w:tcPr>
            <w:tcW w:w="509" w:type="dxa"/>
          </w:tcPr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D40FCE" w:rsidRPr="00E135CF" w:rsidRDefault="00A40353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  <w:b/>
              </w:rPr>
              <w:t>Διαγνωστική</w:t>
            </w:r>
            <w:r w:rsidR="00D40FCE" w:rsidRPr="00E135CF">
              <w:rPr>
                <w:rFonts w:ascii="Arial" w:eastAsia="Tahoma" w:hAnsi="Arial" w:cs="Arial"/>
                <w:b/>
              </w:rPr>
              <w:t xml:space="preserve"> </w:t>
            </w:r>
          </w:p>
          <w:p w:rsidR="00D40FCE" w:rsidRPr="00E135CF" w:rsidRDefault="00D40FCE" w:rsidP="00D40FCE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E135CF">
              <w:rPr>
                <w:rFonts w:ascii="Arial" w:eastAsia="Tahoma" w:hAnsi="Arial" w:cs="Arial"/>
              </w:rPr>
              <w:t>Δεν μπορεί να έχει προκληθεί από άλλη αιτία εκτός από τα περιγραφέντα</w:t>
            </w:r>
          </w:p>
        </w:tc>
      </w:tr>
    </w:tbl>
    <w:p w:rsidR="00D40FCE" w:rsidRPr="00E135CF" w:rsidRDefault="00D40FCE" w:rsidP="00D40FCE">
      <w:pPr>
        <w:spacing w:line="276" w:lineRule="auto"/>
        <w:ind w:right="-58"/>
        <w:rPr>
          <w:rFonts w:ascii="Arial" w:eastAsia="Tahoma" w:hAnsi="Arial" w:cs="Arial"/>
        </w:rPr>
      </w:pPr>
    </w:p>
    <w:p w:rsidR="00FA2A2C" w:rsidRDefault="00A40353" w:rsidP="002843CF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ascii="Arial" w:eastAsia="Tahoma" w:hAnsi="Arial" w:cs="Arial"/>
        </w:rPr>
      </w:pPr>
      <w:bookmarkStart w:id="1" w:name="_gjdgxs" w:colFirst="0" w:colLast="0"/>
      <w:bookmarkEnd w:id="1"/>
      <w:r>
        <w:rPr>
          <w:rFonts w:ascii="Arial" w:eastAsia="Tahoma" w:hAnsi="Arial" w:cs="Arial"/>
        </w:rPr>
        <w:t>Τ</w:t>
      </w:r>
      <w:r w:rsidR="00D40FCE" w:rsidRPr="00E135CF">
        <w:rPr>
          <w:rFonts w:ascii="Arial" w:eastAsia="Tahoma" w:hAnsi="Arial" w:cs="Arial"/>
        </w:rPr>
        <w:t xml:space="preserve">ο ιατρικό ιστορικό και </w:t>
      </w:r>
      <w:r>
        <w:rPr>
          <w:rFonts w:ascii="Arial" w:eastAsia="Tahoma" w:hAnsi="Arial" w:cs="Arial"/>
        </w:rPr>
        <w:t xml:space="preserve">τα ευρήματα </w:t>
      </w:r>
      <w:r w:rsidR="00D40FCE" w:rsidRPr="00E135CF">
        <w:rPr>
          <w:rFonts w:ascii="Arial" w:eastAsia="Tahoma" w:hAnsi="Arial" w:cs="Arial"/>
        </w:rPr>
        <w:t>τη</w:t>
      </w:r>
      <w:r>
        <w:rPr>
          <w:rFonts w:ascii="Arial" w:eastAsia="Tahoma" w:hAnsi="Arial" w:cs="Arial"/>
        </w:rPr>
        <w:t>ς</w:t>
      </w:r>
      <w:r w:rsidR="00D40FCE" w:rsidRPr="00E135CF">
        <w:rPr>
          <w:rFonts w:ascii="Arial" w:eastAsia="Tahoma" w:hAnsi="Arial" w:cs="Arial"/>
        </w:rPr>
        <w:t xml:space="preserve"> κλινική</w:t>
      </w:r>
      <w:r>
        <w:rPr>
          <w:rFonts w:ascii="Arial" w:eastAsia="Tahoma" w:hAnsi="Arial" w:cs="Arial"/>
        </w:rPr>
        <w:t>ς</w:t>
      </w:r>
      <w:r w:rsidR="00D40FCE" w:rsidRPr="00E135CF">
        <w:rPr>
          <w:rFonts w:ascii="Arial" w:eastAsia="Tahoma" w:hAnsi="Arial" w:cs="Arial"/>
        </w:rPr>
        <w:t xml:space="preserve"> εξέταση</w:t>
      </w:r>
      <w:r>
        <w:rPr>
          <w:rFonts w:ascii="Arial" w:eastAsia="Tahoma" w:hAnsi="Arial" w:cs="Arial"/>
        </w:rPr>
        <w:t>ς</w:t>
      </w:r>
      <w:r w:rsidR="00D40FCE" w:rsidRPr="00E135CF">
        <w:rPr>
          <w:rFonts w:ascii="Arial" w:eastAsia="Tahoma" w:hAnsi="Arial" w:cs="Arial"/>
        </w:rPr>
        <w:t xml:space="preserve"> είναι</w:t>
      </w:r>
      <w:r w:rsidR="008B2B03" w:rsidRPr="00E135CF">
        <w:rPr>
          <w:rFonts w:ascii="Arial" w:eastAsia="Tahoma" w:hAnsi="Arial" w:cs="Arial"/>
        </w:rPr>
        <w:t xml:space="preserve"> </w:t>
      </w:r>
      <w:r w:rsidR="005D191A" w:rsidRPr="00E135CF">
        <w:rPr>
          <w:rFonts w:ascii="Arial" w:eastAsia="Tahoma" w:hAnsi="Arial" w:cs="Arial"/>
        </w:rPr>
        <w:t>διαγνωστικά</w:t>
      </w:r>
      <w:r w:rsidR="00702061" w:rsidRPr="00E135CF">
        <w:rPr>
          <w:rFonts w:ascii="Arial" w:eastAsia="Tahoma" w:hAnsi="Arial" w:cs="Arial"/>
        </w:rPr>
        <w:t xml:space="preserve"> </w:t>
      </w:r>
      <w:r w:rsidR="007A7F83">
        <w:rPr>
          <w:rFonts w:ascii="Arial" w:eastAsia="Tahoma" w:hAnsi="Arial" w:cs="Arial"/>
        </w:rPr>
        <w:t>βασανιστηρίων και δ</w:t>
      </w:r>
      <w:r w:rsidR="005D191A" w:rsidRPr="00E135CF">
        <w:rPr>
          <w:rFonts w:ascii="Arial" w:eastAsia="Tahoma" w:hAnsi="Arial" w:cs="Arial"/>
        </w:rPr>
        <w:t>εν μπορεί να έχ</w:t>
      </w:r>
      <w:r>
        <w:rPr>
          <w:rFonts w:ascii="Arial" w:eastAsia="Tahoma" w:hAnsi="Arial" w:cs="Arial"/>
        </w:rPr>
        <w:t>ουν προκληθεί από άλλη αιτία εκτός από</w:t>
      </w:r>
      <w:r w:rsidR="005D191A" w:rsidRPr="00E135CF">
        <w:rPr>
          <w:rFonts w:ascii="Arial" w:eastAsia="Tahoma" w:hAnsi="Arial" w:cs="Arial"/>
        </w:rPr>
        <w:t xml:space="preserve"> τα περιγραφέντα βασανιστήρια. </w:t>
      </w:r>
    </w:p>
    <w:p w:rsidR="0046786F" w:rsidRDefault="0046786F" w:rsidP="002843CF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ascii="Arial" w:eastAsia="Tahoma" w:hAnsi="Arial" w:cs="Arial"/>
        </w:rPr>
      </w:pPr>
    </w:p>
    <w:p w:rsidR="0046786F" w:rsidRDefault="0046786F" w:rsidP="002843CF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lang w:val="en-GB"/>
        </w:rPr>
        <w:t xml:space="preserve">VIII. </w:t>
      </w:r>
      <w:r>
        <w:rPr>
          <w:rFonts w:ascii="Arial" w:eastAsia="Tahoma" w:hAnsi="Arial" w:cs="Arial"/>
        </w:rPr>
        <w:t>Ψυχοκοινωνικό ιστορικό</w:t>
      </w:r>
    </w:p>
    <w:tbl>
      <w:tblPr>
        <w:tblW w:w="932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28"/>
      </w:tblGrid>
      <w:tr w:rsidR="0046786F" w:rsidRPr="00E135CF" w:rsidTr="00B04E93">
        <w:tc>
          <w:tcPr>
            <w:tcW w:w="9328" w:type="dxa"/>
          </w:tcPr>
          <w:p w:rsidR="0046786F" w:rsidRDefault="0046786F" w:rsidP="0046786F">
            <w:pPr>
              <w:spacing w:line="276" w:lineRule="auto"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Περιγραφή</w:t>
            </w: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46786F">
            <w:pPr>
              <w:spacing w:line="276" w:lineRule="auto"/>
              <w:rPr>
                <w:rFonts w:ascii="Arial" w:eastAsia="Tahoma" w:hAnsi="Arial" w:cs="Arial"/>
              </w:rPr>
            </w:pPr>
          </w:p>
          <w:p w:rsidR="004703C3" w:rsidRPr="00E135CF" w:rsidRDefault="004703C3" w:rsidP="00337D7C">
            <w:pPr>
              <w:shd w:val="clear" w:color="auto" w:fill="FFFFFF"/>
              <w:jc w:val="both"/>
              <w:rPr>
                <w:rFonts w:ascii="Arial" w:eastAsia="Tahoma" w:hAnsi="Arial" w:cs="Arial"/>
              </w:rPr>
            </w:pPr>
          </w:p>
        </w:tc>
      </w:tr>
      <w:tr w:rsidR="0046786F" w:rsidRPr="00E135CF" w:rsidTr="00B04E93">
        <w:trPr>
          <w:trHeight w:val="1571"/>
        </w:trPr>
        <w:tc>
          <w:tcPr>
            <w:tcW w:w="9328" w:type="dxa"/>
          </w:tcPr>
          <w:p w:rsidR="0046786F" w:rsidRDefault="00BF08D1" w:rsidP="004560F1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  <w:r w:rsidRPr="004560F1">
              <w:rPr>
                <w:rFonts w:ascii="Arial" w:eastAsia="Tahoma" w:hAnsi="Arial" w:cs="Arial"/>
              </w:rPr>
              <w:lastRenderedPageBreak/>
              <w:t>Χρόνος, τόπος,άτομο/α που αναφερονται ως βασανιστές</w:t>
            </w:r>
          </w:p>
          <w:p w:rsidR="00515E2E" w:rsidRPr="00C62F4F" w:rsidRDefault="00515E2E" w:rsidP="00230843">
            <w:pPr>
              <w:shd w:val="clear" w:color="auto" w:fill="FFFFFF"/>
              <w:spacing w:line="360" w:lineRule="auto"/>
              <w:jc w:val="both"/>
              <w:rPr>
                <w:color w:val="222222"/>
              </w:rPr>
            </w:pPr>
          </w:p>
          <w:p w:rsidR="00230843" w:rsidRDefault="00230843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337D7C" w:rsidRPr="002C73DF" w:rsidRDefault="00337D7C" w:rsidP="005B21E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</w:tc>
      </w:tr>
      <w:tr w:rsidR="0046786F" w:rsidRPr="00E135CF" w:rsidTr="00B04E93">
        <w:trPr>
          <w:trHeight w:val="1571"/>
        </w:trPr>
        <w:tc>
          <w:tcPr>
            <w:tcW w:w="9328" w:type="dxa"/>
          </w:tcPr>
          <w:p w:rsidR="0046786F" w:rsidRDefault="0046786F" w:rsidP="004560F1">
            <w:pPr>
              <w:widowControl w:val="0"/>
              <w:spacing w:line="276" w:lineRule="auto"/>
              <w:ind w:left="96"/>
              <w:contextualSpacing/>
              <w:rPr>
                <w:rFonts w:ascii="Arial" w:eastAsia="Tahoma" w:hAnsi="Arial" w:cs="Arial"/>
              </w:rPr>
            </w:pPr>
            <w:r w:rsidRPr="00E135CF">
              <w:rPr>
                <w:rFonts w:ascii="Arial" w:eastAsia="Tahoma" w:hAnsi="Arial" w:cs="Arial"/>
              </w:rPr>
              <w:t>Περίληψη της κράτησης και μεταχείρισης</w:t>
            </w: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337D7C" w:rsidRDefault="00337D7C" w:rsidP="00443F3D">
            <w:pPr>
              <w:widowControl w:val="0"/>
              <w:ind w:left="96"/>
              <w:contextualSpacing/>
              <w:rPr>
                <w:rFonts w:ascii="Arial" w:hAnsi="Arial" w:cs="Arial"/>
                <w:color w:val="222222"/>
              </w:rPr>
            </w:pPr>
          </w:p>
          <w:p w:rsidR="004560F1" w:rsidRPr="00DF5251" w:rsidRDefault="004560F1" w:rsidP="00443F3D">
            <w:pPr>
              <w:widowControl w:val="0"/>
              <w:ind w:left="96"/>
              <w:contextualSpacing/>
              <w:rPr>
                <w:rFonts w:ascii="Arial" w:eastAsia="Tahoma" w:hAnsi="Arial" w:cs="Arial"/>
                <w:b/>
              </w:rPr>
            </w:pPr>
            <w:r w:rsidRPr="00DF5251">
              <w:rPr>
                <w:rFonts w:ascii="Arial" w:eastAsia="Tahoma" w:hAnsi="Arial" w:cs="Arial"/>
                <w:b/>
              </w:rPr>
              <w:t>Μέθοδοι βασανισμού που χρησιμοποιήθηκαν</w:t>
            </w:r>
            <w:r w:rsidR="00A958C3" w:rsidRPr="00DF5251">
              <w:rPr>
                <w:rFonts w:ascii="Arial" w:eastAsia="Tahoma" w:hAnsi="Arial" w:cs="Arial"/>
                <w:b/>
              </w:rPr>
              <w:t xml:space="preserve"> και συμβατότητα με τις ψυχολογικές μέθόδους βασανισμού που περιγράφονται στο πρωτόκολλο της Κων/πολης</w:t>
            </w:r>
          </w:p>
          <w:p w:rsidR="00DF5251" w:rsidRDefault="00DF5251" w:rsidP="004560F1">
            <w:pPr>
              <w:widowControl w:val="0"/>
              <w:spacing w:line="276" w:lineRule="auto"/>
              <w:ind w:left="96"/>
              <w:contextualSpacing/>
              <w:rPr>
                <w:rFonts w:ascii="Arial" w:eastAsia="Tahoma" w:hAnsi="Arial" w:cs="Arial"/>
              </w:rPr>
            </w:pPr>
          </w:p>
          <w:p w:rsidR="00443F3D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pStyle w:val="a6"/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="Arial" w:eastAsia="Tahoma" w:hAnsi="Arial" w:cs="Arial"/>
              </w:rPr>
            </w:pPr>
            <w:r>
              <w:rPr>
                <w:rFonts w:ascii="Arial" w:eastAsia="Tahoma" w:hAnsi="Arial" w:cs="Arial"/>
              </w:rPr>
              <w:t xml:space="preserve"> </w:t>
            </w:r>
          </w:p>
          <w:p w:rsidR="00F241B0" w:rsidRDefault="00F241B0" w:rsidP="00F241B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  <w:p w:rsidR="00F241B0" w:rsidRPr="00F241B0" w:rsidRDefault="00F241B0" w:rsidP="00F241B0">
            <w:pPr>
              <w:widowControl w:val="0"/>
              <w:spacing w:line="276" w:lineRule="auto"/>
              <w:rPr>
                <w:rFonts w:ascii="Arial" w:eastAsia="Tahoma" w:hAnsi="Arial" w:cs="Arial"/>
              </w:rPr>
            </w:pPr>
          </w:p>
        </w:tc>
      </w:tr>
    </w:tbl>
    <w:p w:rsidR="0046786F" w:rsidRDefault="0046786F" w:rsidP="002843CF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ascii="Arial" w:eastAsia="Tahoma" w:hAnsi="Arial" w:cs="Arial"/>
        </w:rPr>
      </w:pPr>
    </w:p>
    <w:p w:rsidR="0046786F" w:rsidRPr="0046786F" w:rsidRDefault="0046786F" w:rsidP="002843CF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</w:rPr>
      </w:pPr>
    </w:p>
    <w:p w:rsidR="0023339A" w:rsidRPr="00E135CF" w:rsidRDefault="0046786F" w:rsidP="00D40FCE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>IX</w:t>
      </w:r>
      <w:r w:rsidR="0023339A" w:rsidRPr="00E135CF">
        <w:rPr>
          <w:rFonts w:ascii="Arial" w:hAnsi="Arial" w:cs="Arial"/>
          <w:b/>
        </w:rPr>
        <w:t xml:space="preserve">. </w:t>
      </w:r>
      <w:r w:rsidR="00D40FCE" w:rsidRPr="00E135CF">
        <w:rPr>
          <w:rFonts w:ascii="Arial" w:hAnsi="Arial" w:cs="Arial"/>
          <w:b/>
        </w:rPr>
        <w:t>Υπεύθυνη δήλωση</w:t>
      </w:r>
    </w:p>
    <w:p w:rsidR="00D40FCE" w:rsidRDefault="00D40FCE" w:rsidP="00D40FCE">
      <w:pPr>
        <w:spacing w:line="276" w:lineRule="auto"/>
        <w:ind w:right="-58"/>
        <w:jc w:val="both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Ο</w:t>
      </w:r>
      <w:r w:rsidR="006F572E">
        <w:rPr>
          <w:rFonts w:ascii="Arial" w:eastAsia="Tahoma" w:hAnsi="Arial" w:cs="Arial"/>
        </w:rPr>
        <w:t>/η</w:t>
      </w:r>
      <w:r w:rsidRPr="00E135CF">
        <w:rPr>
          <w:rFonts w:ascii="Arial" w:eastAsia="Tahoma" w:hAnsi="Arial" w:cs="Arial"/>
        </w:rPr>
        <w:t xml:space="preserve"> υπογεγραμμένος</w:t>
      </w:r>
      <w:r w:rsidR="006F572E">
        <w:rPr>
          <w:rFonts w:ascii="Arial" w:eastAsia="Tahoma" w:hAnsi="Arial" w:cs="Arial"/>
        </w:rPr>
        <w:t>/η</w:t>
      </w:r>
      <w:r w:rsidRPr="00E135CF">
        <w:rPr>
          <w:rFonts w:ascii="Arial" w:eastAsia="Tahoma" w:hAnsi="Arial" w:cs="Arial"/>
        </w:rPr>
        <w:t xml:space="preserve"> κλινικός</w:t>
      </w:r>
      <w:r w:rsidR="006F572E">
        <w:rPr>
          <w:rFonts w:ascii="Arial" w:eastAsia="Tahoma" w:hAnsi="Arial" w:cs="Arial"/>
        </w:rPr>
        <w:t>/ή ιατρός δηλώνω κατόπιν ενημέρωσης και</w:t>
      </w:r>
      <w:r w:rsidRPr="00E135CF">
        <w:rPr>
          <w:rFonts w:ascii="Arial" w:eastAsia="Tahoma" w:hAnsi="Arial" w:cs="Arial"/>
        </w:rPr>
        <w:t xml:space="preserve"> συγκατάθεσης τ</w:t>
      </w:r>
      <w:r w:rsidR="00D524C1" w:rsidRPr="00E135CF">
        <w:rPr>
          <w:rFonts w:ascii="Arial" w:eastAsia="Tahoma" w:hAnsi="Arial" w:cs="Arial"/>
        </w:rPr>
        <w:t>ου</w:t>
      </w:r>
      <w:r w:rsidR="006F572E">
        <w:rPr>
          <w:rFonts w:ascii="Arial" w:eastAsia="Tahoma" w:hAnsi="Arial" w:cs="Arial"/>
        </w:rPr>
        <w:t>/της</w:t>
      </w:r>
      <w:r w:rsidRPr="00E135CF">
        <w:rPr>
          <w:rFonts w:ascii="Arial" w:eastAsia="Tahoma" w:hAnsi="Arial" w:cs="Arial"/>
        </w:rPr>
        <w:t xml:space="preserve"> εξυπηρετούμεν</w:t>
      </w:r>
      <w:r w:rsidR="00D524C1" w:rsidRPr="00E135CF">
        <w:rPr>
          <w:rFonts w:ascii="Arial" w:eastAsia="Tahoma" w:hAnsi="Arial" w:cs="Arial"/>
        </w:rPr>
        <w:t>ου</w:t>
      </w:r>
      <w:r w:rsidR="006F572E">
        <w:rPr>
          <w:rFonts w:ascii="Arial" w:eastAsia="Tahoma" w:hAnsi="Arial" w:cs="Arial"/>
        </w:rPr>
        <w:t>/ης</w:t>
      </w:r>
      <w:r w:rsidR="00F241B0">
        <w:rPr>
          <w:rFonts w:ascii="Arial" w:eastAsia="Tahoma" w:hAnsi="Arial" w:cs="Arial"/>
        </w:rPr>
        <w:t xml:space="preserve"> ότι τα ως άνω είναι αληθή.</w:t>
      </w:r>
    </w:p>
    <w:p w:rsidR="00F241B0" w:rsidRDefault="00F241B0" w:rsidP="00D40FCE">
      <w:pPr>
        <w:spacing w:line="276" w:lineRule="auto"/>
        <w:ind w:right="-58"/>
        <w:jc w:val="both"/>
        <w:rPr>
          <w:rFonts w:ascii="Arial" w:eastAsia="Tahoma" w:hAnsi="Arial" w:cs="Arial"/>
        </w:rPr>
      </w:pPr>
    </w:p>
    <w:p w:rsidR="006F572E" w:rsidRDefault="006F572E" w:rsidP="006F572E">
      <w:pPr>
        <w:spacing w:line="276" w:lineRule="auto"/>
        <w:ind w:right="-58"/>
        <w:jc w:val="both"/>
        <w:rPr>
          <w:rFonts w:ascii="Arial" w:eastAsia="Tahoma" w:hAnsi="Arial" w:cs="Arial"/>
        </w:rPr>
      </w:pPr>
    </w:p>
    <w:p w:rsidR="006F572E" w:rsidRPr="00E135CF" w:rsidRDefault="006F572E" w:rsidP="006F572E">
      <w:pPr>
        <w:spacing w:line="276" w:lineRule="auto"/>
        <w:ind w:right="-58"/>
        <w:jc w:val="both"/>
        <w:rPr>
          <w:rFonts w:ascii="Arial" w:eastAsia="Tahoma" w:hAnsi="Arial" w:cs="Arial"/>
        </w:rPr>
      </w:pPr>
      <w:r w:rsidRPr="00E135CF">
        <w:rPr>
          <w:rFonts w:ascii="Arial" w:eastAsia="Tahoma" w:hAnsi="Arial" w:cs="Arial"/>
        </w:rPr>
        <w:t>Ο</w:t>
      </w:r>
      <w:r>
        <w:rPr>
          <w:rFonts w:ascii="Arial" w:eastAsia="Tahoma" w:hAnsi="Arial" w:cs="Arial"/>
        </w:rPr>
        <w:t>/η</w:t>
      </w:r>
      <w:r w:rsidRPr="00E135CF">
        <w:rPr>
          <w:rFonts w:ascii="Arial" w:eastAsia="Tahoma" w:hAnsi="Arial" w:cs="Arial"/>
        </w:rPr>
        <w:t xml:space="preserve"> υπογεγραμμένος</w:t>
      </w:r>
      <w:r>
        <w:rPr>
          <w:rFonts w:ascii="Arial" w:eastAsia="Tahoma" w:hAnsi="Arial" w:cs="Arial"/>
        </w:rPr>
        <w:t xml:space="preserve">/η ψυχολόγος/κοιν.λειτουργός δηλώνω κατόπιν ενημέρωσης και </w:t>
      </w:r>
      <w:r w:rsidRPr="00E135CF">
        <w:rPr>
          <w:rFonts w:ascii="Arial" w:eastAsia="Tahoma" w:hAnsi="Arial" w:cs="Arial"/>
        </w:rPr>
        <w:t>συγκατάθεσης του</w:t>
      </w:r>
      <w:r>
        <w:rPr>
          <w:rFonts w:ascii="Arial" w:eastAsia="Tahoma" w:hAnsi="Arial" w:cs="Arial"/>
        </w:rPr>
        <w:t>/της</w:t>
      </w:r>
      <w:r w:rsidRPr="00E135CF">
        <w:rPr>
          <w:rFonts w:ascii="Arial" w:eastAsia="Tahoma" w:hAnsi="Arial" w:cs="Arial"/>
        </w:rPr>
        <w:t xml:space="preserve"> εξυπηρετούμενου</w:t>
      </w:r>
      <w:r>
        <w:rPr>
          <w:rFonts w:ascii="Arial" w:eastAsia="Tahoma" w:hAnsi="Arial" w:cs="Arial"/>
        </w:rPr>
        <w:t>/ης</w:t>
      </w:r>
      <w:r w:rsidRPr="00E135CF">
        <w:rPr>
          <w:rFonts w:ascii="Arial" w:eastAsia="Tahoma" w:hAnsi="Arial" w:cs="Arial"/>
        </w:rPr>
        <w:t xml:space="preserve"> </w:t>
      </w:r>
      <w:r w:rsidR="00F241B0">
        <w:rPr>
          <w:rFonts w:ascii="Arial" w:eastAsia="Tahoma" w:hAnsi="Arial" w:cs="Arial"/>
        </w:rPr>
        <w:t>ότι τα ως άνω είναι αληθή.</w:t>
      </w:r>
    </w:p>
    <w:p w:rsidR="006F572E" w:rsidRPr="00E135CF" w:rsidRDefault="006F572E" w:rsidP="00D40FCE">
      <w:pPr>
        <w:spacing w:line="276" w:lineRule="auto"/>
        <w:ind w:right="-58"/>
        <w:jc w:val="both"/>
        <w:rPr>
          <w:rFonts w:ascii="Arial" w:eastAsia="Tahoma" w:hAnsi="Arial" w:cs="Arial"/>
        </w:rPr>
      </w:pPr>
    </w:p>
    <w:p w:rsidR="00784BF2" w:rsidRPr="00E135CF" w:rsidRDefault="00784BF2" w:rsidP="00D40FCE">
      <w:pPr>
        <w:shd w:val="clear" w:color="auto" w:fill="FFFFFF"/>
        <w:tabs>
          <w:tab w:val="left" w:pos="6096"/>
        </w:tabs>
        <w:spacing w:line="276" w:lineRule="auto"/>
        <w:jc w:val="center"/>
        <w:rPr>
          <w:rFonts w:ascii="Arial" w:hAnsi="Arial" w:cs="Arial"/>
        </w:rPr>
      </w:pPr>
    </w:p>
    <w:p w:rsidR="00784BF2" w:rsidRPr="00E135CF" w:rsidRDefault="00784BF2" w:rsidP="00D40FCE">
      <w:pPr>
        <w:shd w:val="clear" w:color="auto" w:fill="FFFFFF"/>
        <w:tabs>
          <w:tab w:val="left" w:pos="6096"/>
        </w:tabs>
        <w:spacing w:line="276" w:lineRule="auto"/>
        <w:jc w:val="center"/>
        <w:rPr>
          <w:rFonts w:ascii="Arial" w:hAnsi="Arial" w:cs="Arial"/>
        </w:rPr>
      </w:pPr>
    </w:p>
    <w:p w:rsidR="00784BF2" w:rsidRPr="00E135CF" w:rsidRDefault="00784BF2" w:rsidP="00D40FCE">
      <w:pPr>
        <w:shd w:val="clear" w:color="auto" w:fill="FFFFFF"/>
        <w:tabs>
          <w:tab w:val="left" w:pos="6096"/>
        </w:tabs>
        <w:spacing w:line="276" w:lineRule="auto"/>
        <w:jc w:val="center"/>
        <w:rPr>
          <w:rFonts w:ascii="Arial" w:hAnsi="Arial" w:cs="Arial"/>
        </w:rPr>
      </w:pPr>
    </w:p>
    <w:p w:rsidR="00D40FCE" w:rsidRDefault="00DF41D0" w:rsidP="00D40FCE">
      <w:pPr>
        <w:shd w:val="clear" w:color="auto" w:fill="FFFFFF"/>
        <w:tabs>
          <w:tab w:val="left" w:pos="6096"/>
        </w:tabs>
        <w:spacing w:line="276" w:lineRule="auto"/>
        <w:jc w:val="center"/>
        <w:rPr>
          <w:rFonts w:ascii="Arial" w:hAnsi="Arial" w:cs="Arial"/>
        </w:rPr>
      </w:pPr>
      <w:r w:rsidRPr="00E135CF">
        <w:rPr>
          <w:rFonts w:ascii="Arial" w:hAnsi="Arial" w:cs="Arial"/>
        </w:rPr>
        <w:tab/>
      </w:r>
      <w:r w:rsidRPr="00E135CF">
        <w:rPr>
          <w:rFonts w:ascii="Arial" w:hAnsi="Arial" w:cs="Arial"/>
        </w:rPr>
        <w:tab/>
      </w:r>
      <w:r w:rsidRPr="00E135CF">
        <w:rPr>
          <w:rFonts w:ascii="Arial" w:hAnsi="Arial" w:cs="Arial"/>
        </w:rPr>
        <w:tab/>
        <w:t xml:space="preserve">       </w:t>
      </w:r>
      <w:r w:rsidR="00D40FCE" w:rsidRPr="00E135CF">
        <w:rPr>
          <w:rFonts w:ascii="Arial" w:hAnsi="Arial" w:cs="Arial"/>
        </w:rPr>
        <w:t>Ο</w:t>
      </w:r>
      <w:r w:rsidR="00134904">
        <w:rPr>
          <w:rFonts w:ascii="Arial" w:hAnsi="Arial" w:cs="Arial"/>
        </w:rPr>
        <w:t>/η</w:t>
      </w:r>
      <w:r w:rsidR="00D40FCE" w:rsidRPr="00E135CF">
        <w:rPr>
          <w:rFonts w:ascii="Arial" w:hAnsi="Arial" w:cs="Arial"/>
        </w:rPr>
        <w:t xml:space="preserve"> ιατρός</w:t>
      </w:r>
    </w:p>
    <w:p w:rsidR="006F572E" w:rsidRDefault="006F572E" w:rsidP="00D40FCE">
      <w:pPr>
        <w:shd w:val="clear" w:color="auto" w:fill="FFFFFF"/>
        <w:tabs>
          <w:tab w:val="left" w:pos="6096"/>
        </w:tabs>
        <w:spacing w:line="276" w:lineRule="auto"/>
        <w:jc w:val="center"/>
        <w:rPr>
          <w:rFonts w:ascii="Arial" w:hAnsi="Arial" w:cs="Arial"/>
        </w:rPr>
      </w:pPr>
    </w:p>
    <w:p w:rsidR="006F572E" w:rsidRPr="00E135CF" w:rsidRDefault="006F572E" w:rsidP="006F572E">
      <w:pPr>
        <w:shd w:val="clear" w:color="auto" w:fill="FFFFFF"/>
        <w:spacing w:line="276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ο/η ψυχολόγος/κοιν.λειτουργός</w:t>
      </w:r>
    </w:p>
    <w:p w:rsidR="003678A9" w:rsidRPr="00E135CF" w:rsidRDefault="003678A9" w:rsidP="00D40FCE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3678A9" w:rsidRPr="00E135CF" w:rsidRDefault="003678A9" w:rsidP="00D40FCE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sectPr w:rsidR="003678A9" w:rsidRPr="00E135CF" w:rsidSect="00FB0D5A">
      <w:headerReference w:type="default" r:id="rId8"/>
      <w:footerReference w:type="default" r:id="rId9"/>
      <w:headerReference w:type="first" r:id="rId10"/>
      <w:pgSz w:w="11906" w:h="16838"/>
      <w:pgMar w:top="709" w:right="1418" w:bottom="96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1B" w:rsidRDefault="0044771B">
      <w:r>
        <w:separator/>
      </w:r>
    </w:p>
  </w:endnote>
  <w:endnote w:type="continuationSeparator" w:id="0">
    <w:p w:rsidR="0044771B" w:rsidRDefault="0044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71672"/>
      <w:docPartObj>
        <w:docPartGallery w:val="Page Numbers (Bottom of Page)"/>
        <w:docPartUnique/>
      </w:docPartObj>
    </w:sdtPr>
    <w:sdtContent>
      <w:p w:rsidR="00337D7C" w:rsidRDefault="001906CD">
        <w:pPr>
          <w:pStyle w:val="a4"/>
          <w:jc w:val="right"/>
        </w:pPr>
        <w:fldSimple w:instr=" PAGE   \* MERGEFORMAT ">
          <w:r w:rsidR="00F26324">
            <w:rPr>
              <w:noProof/>
            </w:rPr>
            <w:t>5</w:t>
          </w:r>
        </w:fldSimple>
      </w:p>
    </w:sdtContent>
  </w:sdt>
  <w:p w:rsidR="00337D7C" w:rsidRDefault="00337D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1B" w:rsidRDefault="0044771B">
      <w:r>
        <w:separator/>
      </w:r>
    </w:p>
  </w:footnote>
  <w:footnote w:type="continuationSeparator" w:id="0">
    <w:p w:rsidR="0044771B" w:rsidRDefault="0044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E7" w:rsidRDefault="00CA64E7" w:rsidP="002727C5">
    <w:pPr>
      <w:pStyle w:val="a3"/>
      <w:ind w:left="-142" w:firstLine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2A" w:rsidRDefault="00337D7C">
    <w:pPr>
      <w:pStyle w:val="a3"/>
    </w:pPr>
    <w:r w:rsidRPr="00337D7C">
      <w:rPr>
        <w:noProof/>
      </w:rPr>
      <w:drawing>
        <wp:inline distT="0" distB="0" distL="0" distR="0">
          <wp:extent cx="5524500" cy="1028700"/>
          <wp:effectExtent l="0" t="0" r="0" b="0"/>
          <wp:docPr id="2" name="Picture 1" descr="logos-01%2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-01%20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C93"/>
    <w:multiLevelType w:val="multilevel"/>
    <w:tmpl w:val="DFD486EC"/>
    <w:lvl w:ilvl="0">
      <w:start w:val="1"/>
      <w:numFmt w:val="decimal"/>
      <w:lvlText w:val="%1."/>
      <w:lvlJc w:val="left"/>
      <w:pPr>
        <w:ind w:left="720" w:firstLine="360"/>
      </w:pPr>
      <w:rPr>
        <w:rFonts w:ascii="Tahoma" w:eastAsia="Tahoma" w:hAnsi="Tahoma" w:cs="Tahoma"/>
        <w:i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DB33667"/>
    <w:multiLevelType w:val="hybridMultilevel"/>
    <w:tmpl w:val="21B46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5B10"/>
    <w:multiLevelType w:val="hybridMultilevel"/>
    <w:tmpl w:val="6F06C6E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63F2D20"/>
    <w:multiLevelType w:val="hybridMultilevel"/>
    <w:tmpl w:val="46965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6BD7"/>
    <w:multiLevelType w:val="hybridMultilevel"/>
    <w:tmpl w:val="AD5AD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60093"/>
    <w:multiLevelType w:val="hybridMultilevel"/>
    <w:tmpl w:val="75B40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605"/>
    <w:multiLevelType w:val="hybridMultilevel"/>
    <w:tmpl w:val="EC8097DE"/>
    <w:lvl w:ilvl="0" w:tplc="864A2604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2A815B75"/>
    <w:multiLevelType w:val="hybridMultilevel"/>
    <w:tmpl w:val="E3F0F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933DD"/>
    <w:multiLevelType w:val="multilevel"/>
    <w:tmpl w:val="D828338C"/>
    <w:lvl w:ilvl="0">
      <w:start w:val="1"/>
      <w:numFmt w:val="decimal"/>
      <w:lvlText w:val="%1.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800" w:firstLine="3240"/>
      </w:pPr>
    </w:lvl>
    <w:lvl w:ilvl="2">
      <w:start w:val="1"/>
      <w:numFmt w:val="lowerRoman"/>
      <w:lvlText w:val="%3."/>
      <w:lvlJc w:val="right"/>
      <w:pPr>
        <w:ind w:left="2520" w:firstLine="4860"/>
      </w:pPr>
    </w:lvl>
    <w:lvl w:ilvl="3">
      <w:start w:val="1"/>
      <w:numFmt w:val="decimal"/>
      <w:lvlText w:val="%4."/>
      <w:lvlJc w:val="left"/>
      <w:pPr>
        <w:ind w:left="3240" w:firstLine="6120"/>
      </w:pPr>
    </w:lvl>
    <w:lvl w:ilvl="4">
      <w:start w:val="1"/>
      <w:numFmt w:val="lowerLetter"/>
      <w:lvlText w:val="%5."/>
      <w:lvlJc w:val="left"/>
      <w:pPr>
        <w:ind w:left="3960" w:firstLine="7560"/>
      </w:pPr>
    </w:lvl>
    <w:lvl w:ilvl="5">
      <w:start w:val="1"/>
      <w:numFmt w:val="lowerRoman"/>
      <w:lvlText w:val="%6."/>
      <w:lvlJc w:val="right"/>
      <w:pPr>
        <w:ind w:left="4680" w:firstLine="9180"/>
      </w:pPr>
    </w:lvl>
    <w:lvl w:ilvl="6">
      <w:start w:val="1"/>
      <w:numFmt w:val="decimal"/>
      <w:lvlText w:val="%7."/>
      <w:lvlJc w:val="left"/>
      <w:pPr>
        <w:ind w:left="5400" w:firstLine="10440"/>
      </w:pPr>
    </w:lvl>
    <w:lvl w:ilvl="7">
      <w:start w:val="1"/>
      <w:numFmt w:val="lowerLetter"/>
      <w:lvlText w:val="%8."/>
      <w:lvlJc w:val="left"/>
      <w:pPr>
        <w:ind w:left="6120" w:firstLine="11880"/>
      </w:pPr>
    </w:lvl>
    <w:lvl w:ilvl="8">
      <w:start w:val="1"/>
      <w:numFmt w:val="lowerRoman"/>
      <w:lvlText w:val="%9."/>
      <w:lvlJc w:val="right"/>
      <w:pPr>
        <w:ind w:left="6840" w:firstLine="13500"/>
      </w:pPr>
    </w:lvl>
  </w:abstractNum>
  <w:abstractNum w:abstractNumId="9">
    <w:nsid w:val="384734BE"/>
    <w:multiLevelType w:val="hybridMultilevel"/>
    <w:tmpl w:val="46EE8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455AA"/>
    <w:multiLevelType w:val="hybridMultilevel"/>
    <w:tmpl w:val="62FE0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97A3E"/>
    <w:multiLevelType w:val="hybridMultilevel"/>
    <w:tmpl w:val="D35C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A30B5"/>
    <w:multiLevelType w:val="multilevel"/>
    <w:tmpl w:val="B5343E1A"/>
    <w:lvl w:ilvl="0">
      <w:start w:val="1"/>
      <w:numFmt w:val="decimal"/>
      <w:lvlText w:val="%1."/>
      <w:lvlJc w:val="left"/>
      <w:pPr>
        <w:ind w:left="0" w:firstLine="1800"/>
      </w:pPr>
    </w:lvl>
    <w:lvl w:ilvl="1">
      <w:start w:val="1"/>
      <w:numFmt w:val="lowerLetter"/>
      <w:lvlText w:val="%2."/>
      <w:lvlJc w:val="left"/>
      <w:pPr>
        <w:ind w:left="720" w:firstLine="3240"/>
      </w:pPr>
    </w:lvl>
    <w:lvl w:ilvl="2">
      <w:start w:val="1"/>
      <w:numFmt w:val="lowerRoman"/>
      <w:lvlText w:val="%3."/>
      <w:lvlJc w:val="right"/>
      <w:pPr>
        <w:ind w:left="1440" w:firstLine="4860"/>
      </w:pPr>
    </w:lvl>
    <w:lvl w:ilvl="3">
      <w:start w:val="1"/>
      <w:numFmt w:val="decimal"/>
      <w:lvlText w:val="%4."/>
      <w:lvlJc w:val="left"/>
      <w:pPr>
        <w:ind w:left="2160" w:firstLine="6120"/>
      </w:pPr>
    </w:lvl>
    <w:lvl w:ilvl="4">
      <w:start w:val="1"/>
      <w:numFmt w:val="lowerLetter"/>
      <w:lvlText w:val="%5."/>
      <w:lvlJc w:val="left"/>
      <w:pPr>
        <w:ind w:left="2880" w:firstLine="7560"/>
      </w:pPr>
    </w:lvl>
    <w:lvl w:ilvl="5">
      <w:start w:val="1"/>
      <w:numFmt w:val="lowerRoman"/>
      <w:lvlText w:val="%6."/>
      <w:lvlJc w:val="right"/>
      <w:pPr>
        <w:ind w:left="3600" w:firstLine="9180"/>
      </w:pPr>
    </w:lvl>
    <w:lvl w:ilvl="6">
      <w:start w:val="1"/>
      <w:numFmt w:val="decimal"/>
      <w:lvlText w:val="%7."/>
      <w:lvlJc w:val="left"/>
      <w:pPr>
        <w:ind w:left="4320" w:firstLine="10440"/>
      </w:pPr>
    </w:lvl>
    <w:lvl w:ilvl="7">
      <w:start w:val="1"/>
      <w:numFmt w:val="lowerLetter"/>
      <w:lvlText w:val="%8."/>
      <w:lvlJc w:val="left"/>
      <w:pPr>
        <w:ind w:left="5040" w:firstLine="11880"/>
      </w:pPr>
    </w:lvl>
    <w:lvl w:ilvl="8">
      <w:start w:val="1"/>
      <w:numFmt w:val="lowerRoman"/>
      <w:lvlText w:val="%9."/>
      <w:lvlJc w:val="right"/>
      <w:pPr>
        <w:ind w:left="5760" w:firstLine="13500"/>
      </w:pPr>
    </w:lvl>
  </w:abstractNum>
  <w:abstractNum w:abstractNumId="13">
    <w:nsid w:val="5EE37647"/>
    <w:multiLevelType w:val="hybridMultilevel"/>
    <w:tmpl w:val="B20AA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E08CF"/>
    <w:multiLevelType w:val="hybridMultilevel"/>
    <w:tmpl w:val="09962F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93B78"/>
    <w:multiLevelType w:val="hybridMultilevel"/>
    <w:tmpl w:val="580EA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C14FF"/>
    <w:multiLevelType w:val="hybridMultilevel"/>
    <w:tmpl w:val="839C6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17CC"/>
    <w:multiLevelType w:val="hybridMultilevel"/>
    <w:tmpl w:val="24B0F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235FB"/>
    <w:multiLevelType w:val="multilevel"/>
    <w:tmpl w:val="5038EB14"/>
    <w:lvl w:ilvl="0">
      <w:start w:val="1"/>
      <w:numFmt w:val="decimal"/>
      <w:lvlText w:val="%1."/>
      <w:lvlJc w:val="left"/>
      <w:pPr>
        <w:ind w:left="1080" w:firstLine="180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9">
    <w:nsid w:val="7E62540E"/>
    <w:multiLevelType w:val="hybridMultilevel"/>
    <w:tmpl w:val="D59EC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B0B23"/>
    <w:multiLevelType w:val="hybridMultilevel"/>
    <w:tmpl w:val="17FA11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19"/>
  </w:num>
  <w:num w:numId="15">
    <w:abstractNumId w:val="7"/>
  </w:num>
  <w:num w:numId="16">
    <w:abstractNumId w:val="20"/>
  </w:num>
  <w:num w:numId="17">
    <w:abstractNumId w:val="13"/>
  </w:num>
  <w:num w:numId="18">
    <w:abstractNumId w:val="14"/>
  </w:num>
  <w:num w:numId="19">
    <w:abstractNumId w:val="9"/>
  </w:num>
  <w:num w:numId="20">
    <w:abstractNumId w:val="12"/>
  </w:num>
  <w:num w:numId="21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59E2"/>
    <w:rsid w:val="000013F0"/>
    <w:rsid w:val="000017C9"/>
    <w:rsid w:val="00006A65"/>
    <w:rsid w:val="00015404"/>
    <w:rsid w:val="000164E9"/>
    <w:rsid w:val="00022F5B"/>
    <w:rsid w:val="0002402E"/>
    <w:rsid w:val="000268BA"/>
    <w:rsid w:val="00026C3E"/>
    <w:rsid w:val="000339C7"/>
    <w:rsid w:val="00035C1E"/>
    <w:rsid w:val="000369B8"/>
    <w:rsid w:val="000412CF"/>
    <w:rsid w:val="0004707D"/>
    <w:rsid w:val="00050DC0"/>
    <w:rsid w:val="00052EE2"/>
    <w:rsid w:val="0005303F"/>
    <w:rsid w:val="00055D16"/>
    <w:rsid w:val="000564AE"/>
    <w:rsid w:val="0006086C"/>
    <w:rsid w:val="000659E2"/>
    <w:rsid w:val="00081CFF"/>
    <w:rsid w:val="00085C3C"/>
    <w:rsid w:val="00087B5D"/>
    <w:rsid w:val="0009122F"/>
    <w:rsid w:val="000B10B2"/>
    <w:rsid w:val="000B1E40"/>
    <w:rsid w:val="000B344B"/>
    <w:rsid w:val="000C266F"/>
    <w:rsid w:val="000C2BD7"/>
    <w:rsid w:val="000D08C5"/>
    <w:rsid w:val="000D613D"/>
    <w:rsid w:val="000E1CEC"/>
    <w:rsid w:val="000E2029"/>
    <w:rsid w:val="000E4953"/>
    <w:rsid w:val="000F6E02"/>
    <w:rsid w:val="00105B8C"/>
    <w:rsid w:val="00112009"/>
    <w:rsid w:val="001129AC"/>
    <w:rsid w:val="001141A3"/>
    <w:rsid w:val="00114450"/>
    <w:rsid w:val="001212AA"/>
    <w:rsid w:val="00134904"/>
    <w:rsid w:val="00136D90"/>
    <w:rsid w:val="00137536"/>
    <w:rsid w:val="00140E05"/>
    <w:rsid w:val="00146449"/>
    <w:rsid w:val="00147DA9"/>
    <w:rsid w:val="00152641"/>
    <w:rsid w:val="00153DCA"/>
    <w:rsid w:val="001550C5"/>
    <w:rsid w:val="001575B1"/>
    <w:rsid w:val="00160D06"/>
    <w:rsid w:val="00161B3D"/>
    <w:rsid w:val="00172357"/>
    <w:rsid w:val="00173807"/>
    <w:rsid w:val="001765CD"/>
    <w:rsid w:val="00182829"/>
    <w:rsid w:val="001902F5"/>
    <w:rsid w:val="001906CD"/>
    <w:rsid w:val="00190CD0"/>
    <w:rsid w:val="0019254A"/>
    <w:rsid w:val="0019530E"/>
    <w:rsid w:val="001A0317"/>
    <w:rsid w:val="001A50BB"/>
    <w:rsid w:val="001A61F4"/>
    <w:rsid w:val="001A79ED"/>
    <w:rsid w:val="001B0325"/>
    <w:rsid w:val="001B3FAF"/>
    <w:rsid w:val="001B5B79"/>
    <w:rsid w:val="001C006C"/>
    <w:rsid w:val="001C4591"/>
    <w:rsid w:val="001C5542"/>
    <w:rsid w:val="001C565B"/>
    <w:rsid w:val="001D27A4"/>
    <w:rsid w:val="001D30A2"/>
    <w:rsid w:val="001D400A"/>
    <w:rsid w:val="001D6DB1"/>
    <w:rsid w:val="001D79D9"/>
    <w:rsid w:val="001E3DED"/>
    <w:rsid w:val="001E74F1"/>
    <w:rsid w:val="001F644C"/>
    <w:rsid w:val="001F6E13"/>
    <w:rsid w:val="0020049D"/>
    <w:rsid w:val="00200E7B"/>
    <w:rsid w:val="002052A7"/>
    <w:rsid w:val="00206806"/>
    <w:rsid w:val="00211D46"/>
    <w:rsid w:val="00211ED0"/>
    <w:rsid w:val="00211F05"/>
    <w:rsid w:val="00213FE3"/>
    <w:rsid w:val="00215546"/>
    <w:rsid w:val="00217F2A"/>
    <w:rsid w:val="00222161"/>
    <w:rsid w:val="00224FDB"/>
    <w:rsid w:val="002266FA"/>
    <w:rsid w:val="00230843"/>
    <w:rsid w:val="0023339A"/>
    <w:rsid w:val="00235451"/>
    <w:rsid w:val="0024347E"/>
    <w:rsid w:val="0025484A"/>
    <w:rsid w:val="00255F48"/>
    <w:rsid w:val="002624AA"/>
    <w:rsid w:val="00265A73"/>
    <w:rsid w:val="00271DF8"/>
    <w:rsid w:val="002727C5"/>
    <w:rsid w:val="00273E5B"/>
    <w:rsid w:val="00282C0D"/>
    <w:rsid w:val="00283517"/>
    <w:rsid w:val="002843CF"/>
    <w:rsid w:val="00284706"/>
    <w:rsid w:val="002856DB"/>
    <w:rsid w:val="002923B2"/>
    <w:rsid w:val="00292574"/>
    <w:rsid w:val="00297D8C"/>
    <w:rsid w:val="002A71F3"/>
    <w:rsid w:val="002B0D89"/>
    <w:rsid w:val="002C1AC7"/>
    <w:rsid w:val="002C207E"/>
    <w:rsid w:val="002C73DF"/>
    <w:rsid w:val="002E121E"/>
    <w:rsid w:val="002E2794"/>
    <w:rsid w:val="002E7CCB"/>
    <w:rsid w:val="002F0400"/>
    <w:rsid w:val="002F070C"/>
    <w:rsid w:val="002F0A9D"/>
    <w:rsid w:val="002F5623"/>
    <w:rsid w:val="003013AE"/>
    <w:rsid w:val="00307954"/>
    <w:rsid w:val="00313F6F"/>
    <w:rsid w:val="00314471"/>
    <w:rsid w:val="0031448E"/>
    <w:rsid w:val="0031710C"/>
    <w:rsid w:val="00320A15"/>
    <w:rsid w:val="00321FE8"/>
    <w:rsid w:val="0032446A"/>
    <w:rsid w:val="0032539E"/>
    <w:rsid w:val="003253BE"/>
    <w:rsid w:val="00327F63"/>
    <w:rsid w:val="00331E4D"/>
    <w:rsid w:val="00332DE1"/>
    <w:rsid w:val="00336F35"/>
    <w:rsid w:val="00337CF7"/>
    <w:rsid w:val="00337D7C"/>
    <w:rsid w:val="00343860"/>
    <w:rsid w:val="003441EB"/>
    <w:rsid w:val="003478DE"/>
    <w:rsid w:val="00361CDD"/>
    <w:rsid w:val="00362AFF"/>
    <w:rsid w:val="00363F51"/>
    <w:rsid w:val="003651C4"/>
    <w:rsid w:val="0036757D"/>
    <w:rsid w:val="003678A9"/>
    <w:rsid w:val="0037724A"/>
    <w:rsid w:val="00380220"/>
    <w:rsid w:val="00382D0D"/>
    <w:rsid w:val="003947F8"/>
    <w:rsid w:val="0039613C"/>
    <w:rsid w:val="003A0659"/>
    <w:rsid w:val="003A3079"/>
    <w:rsid w:val="003A7ADD"/>
    <w:rsid w:val="003B2BDF"/>
    <w:rsid w:val="003B4F34"/>
    <w:rsid w:val="003B543A"/>
    <w:rsid w:val="003B7ABA"/>
    <w:rsid w:val="003C1885"/>
    <w:rsid w:val="003C26FB"/>
    <w:rsid w:val="003C7D1C"/>
    <w:rsid w:val="003D08D4"/>
    <w:rsid w:val="003D2EE4"/>
    <w:rsid w:val="003D7D8D"/>
    <w:rsid w:val="003E376B"/>
    <w:rsid w:val="003E3C0E"/>
    <w:rsid w:val="003E6853"/>
    <w:rsid w:val="003F0D50"/>
    <w:rsid w:val="003F2257"/>
    <w:rsid w:val="003F3C22"/>
    <w:rsid w:val="003F5246"/>
    <w:rsid w:val="003F688C"/>
    <w:rsid w:val="003F76CD"/>
    <w:rsid w:val="00401610"/>
    <w:rsid w:val="00403708"/>
    <w:rsid w:val="00403E1D"/>
    <w:rsid w:val="00403EA6"/>
    <w:rsid w:val="0041497A"/>
    <w:rsid w:val="00421964"/>
    <w:rsid w:val="00421B94"/>
    <w:rsid w:val="00433295"/>
    <w:rsid w:val="00433947"/>
    <w:rsid w:val="00443F3D"/>
    <w:rsid w:val="0044771B"/>
    <w:rsid w:val="00450538"/>
    <w:rsid w:val="004520F0"/>
    <w:rsid w:val="0045283F"/>
    <w:rsid w:val="004530F3"/>
    <w:rsid w:val="00453388"/>
    <w:rsid w:val="00453BA7"/>
    <w:rsid w:val="00454F11"/>
    <w:rsid w:val="004560F1"/>
    <w:rsid w:val="00462A05"/>
    <w:rsid w:val="0046786F"/>
    <w:rsid w:val="004703C3"/>
    <w:rsid w:val="00472DA3"/>
    <w:rsid w:val="00480110"/>
    <w:rsid w:val="004868BC"/>
    <w:rsid w:val="00491320"/>
    <w:rsid w:val="00491F9E"/>
    <w:rsid w:val="004929FB"/>
    <w:rsid w:val="004A012A"/>
    <w:rsid w:val="004A2E06"/>
    <w:rsid w:val="004A4099"/>
    <w:rsid w:val="004B1C8A"/>
    <w:rsid w:val="004B377E"/>
    <w:rsid w:val="004C03B4"/>
    <w:rsid w:val="004C2AD4"/>
    <w:rsid w:val="004C6B22"/>
    <w:rsid w:val="004D5E0D"/>
    <w:rsid w:val="004E23A8"/>
    <w:rsid w:val="004E2C88"/>
    <w:rsid w:val="004E5EF8"/>
    <w:rsid w:val="004E6B3F"/>
    <w:rsid w:val="004E785F"/>
    <w:rsid w:val="004F4742"/>
    <w:rsid w:val="004F4A02"/>
    <w:rsid w:val="004F4D8C"/>
    <w:rsid w:val="004F5C7E"/>
    <w:rsid w:val="004F7F07"/>
    <w:rsid w:val="005020A5"/>
    <w:rsid w:val="0051130E"/>
    <w:rsid w:val="005119A7"/>
    <w:rsid w:val="00515E2E"/>
    <w:rsid w:val="00530530"/>
    <w:rsid w:val="005361A1"/>
    <w:rsid w:val="0053777D"/>
    <w:rsid w:val="00540F2B"/>
    <w:rsid w:val="0054442F"/>
    <w:rsid w:val="00545788"/>
    <w:rsid w:val="00550336"/>
    <w:rsid w:val="00550AA4"/>
    <w:rsid w:val="0056164C"/>
    <w:rsid w:val="00567F9E"/>
    <w:rsid w:val="005710B1"/>
    <w:rsid w:val="00572BA4"/>
    <w:rsid w:val="00573EDB"/>
    <w:rsid w:val="0057730D"/>
    <w:rsid w:val="00580920"/>
    <w:rsid w:val="0059451B"/>
    <w:rsid w:val="00594DDF"/>
    <w:rsid w:val="005956AD"/>
    <w:rsid w:val="005956C9"/>
    <w:rsid w:val="005A4BE9"/>
    <w:rsid w:val="005A5334"/>
    <w:rsid w:val="005B1AB4"/>
    <w:rsid w:val="005B21E0"/>
    <w:rsid w:val="005B24C4"/>
    <w:rsid w:val="005B73F0"/>
    <w:rsid w:val="005C0040"/>
    <w:rsid w:val="005C0886"/>
    <w:rsid w:val="005C1DFE"/>
    <w:rsid w:val="005C474B"/>
    <w:rsid w:val="005C72DE"/>
    <w:rsid w:val="005D0F5E"/>
    <w:rsid w:val="005D191A"/>
    <w:rsid w:val="005D57D6"/>
    <w:rsid w:val="005E2C82"/>
    <w:rsid w:val="005E5E6A"/>
    <w:rsid w:val="005F4962"/>
    <w:rsid w:val="006038B4"/>
    <w:rsid w:val="006118B3"/>
    <w:rsid w:val="00614FDC"/>
    <w:rsid w:val="006213B5"/>
    <w:rsid w:val="00621EB5"/>
    <w:rsid w:val="00627059"/>
    <w:rsid w:val="006315C5"/>
    <w:rsid w:val="006316B1"/>
    <w:rsid w:val="00636166"/>
    <w:rsid w:val="00636182"/>
    <w:rsid w:val="00640716"/>
    <w:rsid w:val="006412A3"/>
    <w:rsid w:val="00641C5A"/>
    <w:rsid w:val="006435A3"/>
    <w:rsid w:val="0064438E"/>
    <w:rsid w:val="00645965"/>
    <w:rsid w:val="00650ED4"/>
    <w:rsid w:val="00660BAC"/>
    <w:rsid w:val="00662194"/>
    <w:rsid w:val="00663EC5"/>
    <w:rsid w:val="006716C8"/>
    <w:rsid w:val="006731FA"/>
    <w:rsid w:val="00675EF0"/>
    <w:rsid w:val="006768FE"/>
    <w:rsid w:val="00682E7C"/>
    <w:rsid w:val="006835CF"/>
    <w:rsid w:val="006951F4"/>
    <w:rsid w:val="00696406"/>
    <w:rsid w:val="0069689E"/>
    <w:rsid w:val="006970A0"/>
    <w:rsid w:val="00697B3B"/>
    <w:rsid w:val="006A6007"/>
    <w:rsid w:val="006A6EED"/>
    <w:rsid w:val="006B0E7B"/>
    <w:rsid w:val="006B3D8D"/>
    <w:rsid w:val="006B73E6"/>
    <w:rsid w:val="006C1AAA"/>
    <w:rsid w:val="006C2A92"/>
    <w:rsid w:val="006F4112"/>
    <w:rsid w:val="006F572E"/>
    <w:rsid w:val="006F5E3B"/>
    <w:rsid w:val="006F67EB"/>
    <w:rsid w:val="006F7C35"/>
    <w:rsid w:val="00700A5D"/>
    <w:rsid w:val="00701524"/>
    <w:rsid w:val="00702061"/>
    <w:rsid w:val="00702546"/>
    <w:rsid w:val="007056DA"/>
    <w:rsid w:val="00710F30"/>
    <w:rsid w:val="0071133B"/>
    <w:rsid w:val="007136E8"/>
    <w:rsid w:val="00714535"/>
    <w:rsid w:val="0071685A"/>
    <w:rsid w:val="00717638"/>
    <w:rsid w:val="00732EDB"/>
    <w:rsid w:val="00746060"/>
    <w:rsid w:val="007473DC"/>
    <w:rsid w:val="00752E4B"/>
    <w:rsid w:val="00753C29"/>
    <w:rsid w:val="007557EA"/>
    <w:rsid w:val="00760404"/>
    <w:rsid w:val="00763232"/>
    <w:rsid w:val="007712B8"/>
    <w:rsid w:val="00774677"/>
    <w:rsid w:val="00776112"/>
    <w:rsid w:val="00776304"/>
    <w:rsid w:val="00776864"/>
    <w:rsid w:val="0078076E"/>
    <w:rsid w:val="007835EF"/>
    <w:rsid w:val="0078395A"/>
    <w:rsid w:val="00784310"/>
    <w:rsid w:val="00784BF2"/>
    <w:rsid w:val="00790E4C"/>
    <w:rsid w:val="00792576"/>
    <w:rsid w:val="007A28B7"/>
    <w:rsid w:val="007A63F7"/>
    <w:rsid w:val="007A7F83"/>
    <w:rsid w:val="007B23C6"/>
    <w:rsid w:val="007B4468"/>
    <w:rsid w:val="007C3E6F"/>
    <w:rsid w:val="007E4331"/>
    <w:rsid w:val="007E60CE"/>
    <w:rsid w:val="007F3587"/>
    <w:rsid w:val="007F589B"/>
    <w:rsid w:val="00816A5A"/>
    <w:rsid w:val="00822588"/>
    <w:rsid w:val="008261AE"/>
    <w:rsid w:val="00826896"/>
    <w:rsid w:val="0083119B"/>
    <w:rsid w:val="00831DBE"/>
    <w:rsid w:val="0083524C"/>
    <w:rsid w:val="0083670E"/>
    <w:rsid w:val="00851640"/>
    <w:rsid w:val="0086302F"/>
    <w:rsid w:val="0087041B"/>
    <w:rsid w:val="008707B0"/>
    <w:rsid w:val="00873370"/>
    <w:rsid w:val="00873D65"/>
    <w:rsid w:val="008823E6"/>
    <w:rsid w:val="00883563"/>
    <w:rsid w:val="008843F1"/>
    <w:rsid w:val="00884AB5"/>
    <w:rsid w:val="00890555"/>
    <w:rsid w:val="008922F8"/>
    <w:rsid w:val="008949C8"/>
    <w:rsid w:val="008A3B7B"/>
    <w:rsid w:val="008A4225"/>
    <w:rsid w:val="008B2B03"/>
    <w:rsid w:val="008C0853"/>
    <w:rsid w:val="008C201D"/>
    <w:rsid w:val="008C4459"/>
    <w:rsid w:val="008D4233"/>
    <w:rsid w:val="008E31E3"/>
    <w:rsid w:val="008E52CC"/>
    <w:rsid w:val="008E76C1"/>
    <w:rsid w:val="0090575C"/>
    <w:rsid w:val="00905FF2"/>
    <w:rsid w:val="0091069E"/>
    <w:rsid w:val="00912338"/>
    <w:rsid w:val="009247E6"/>
    <w:rsid w:val="009251C0"/>
    <w:rsid w:val="009459B2"/>
    <w:rsid w:val="009459CF"/>
    <w:rsid w:val="00945F8C"/>
    <w:rsid w:val="0095064F"/>
    <w:rsid w:val="009513FC"/>
    <w:rsid w:val="0095187A"/>
    <w:rsid w:val="009534B7"/>
    <w:rsid w:val="00954F80"/>
    <w:rsid w:val="00955D0D"/>
    <w:rsid w:val="00956C1F"/>
    <w:rsid w:val="00957448"/>
    <w:rsid w:val="00961868"/>
    <w:rsid w:val="00962DFA"/>
    <w:rsid w:val="009639F8"/>
    <w:rsid w:val="009668D9"/>
    <w:rsid w:val="00973B56"/>
    <w:rsid w:val="009745C3"/>
    <w:rsid w:val="00980E42"/>
    <w:rsid w:val="0098171F"/>
    <w:rsid w:val="0098309F"/>
    <w:rsid w:val="00986659"/>
    <w:rsid w:val="00993CD7"/>
    <w:rsid w:val="009960EA"/>
    <w:rsid w:val="009A7109"/>
    <w:rsid w:val="009B13CB"/>
    <w:rsid w:val="009B20D5"/>
    <w:rsid w:val="009B22CE"/>
    <w:rsid w:val="009B4473"/>
    <w:rsid w:val="009C5BBB"/>
    <w:rsid w:val="009D156E"/>
    <w:rsid w:val="009D2B54"/>
    <w:rsid w:val="009E0CE1"/>
    <w:rsid w:val="009E1A2E"/>
    <w:rsid w:val="009F2CA5"/>
    <w:rsid w:val="00A00122"/>
    <w:rsid w:val="00A01A54"/>
    <w:rsid w:val="00A15C14"/>
    <w:rsid w:val="00A176C5"/>
    <w:rsid w:val="00A24338"/>
    <w:rsid w:val="00A26F49"/>
    <w:rsid w:val="00A335F2"/>
    <w:rsid w:val="00A35B22"/>
    <w:rsid w:val="00A3760C"/>
    <w:rsid w:val="00A37E56"/>
    <w:rsid w:val="00A40353"/>
    <w:rsid w:val="00A45089"/>
    <w:rsid w:val="00A5302A"/>
    <w:rsid w:val="00A63EB7"/>
    <w:rsid w:val="00A7587D"/>
    <w:rsid w:val="00A82751"/>
    <w:rsid w:val="00A87D8B"/>
    <w:rsid w:val="00A958C3"/>
    <w:rsid w:val="00AA48AF"/>
    <w:rsid w:val="00AA54B5"/>
    <w:rsid w:val="00AA6C69"/>
    <w:rsid w:val="00AA775D"/>
    <w:rsid w:val="00AB2576"/>
    <w:rsid w:val="00AD2449"/>
    <w:rsid w:val="00AD407D"/>
    <w:rsid w:val="00AD5BA7"/>
    <w:rsid w:val="00AD70B5"/>
    <w:rsid w:val="00AD76A3"/>
    <w:rsid w:val="00AD7FD9"/>
    <w:rsid w:val="00AE2B3B"/>
    <w:rsid w:val="00AE345C"/>
    <w:rsid w:val="00AE5638"/>
    <w:rsid w:val="00AF3553"/>
    <w:rsid w:val="00AF42F2"/>
    <w:rsid w:val="00B01B53"/>
    <w:rsid w:val="00B121A0"/>
    <w:rsid w:val="00B20BB1"/>
    <w:rsid w:val="00B2354B"/>
    <w:rsid w:val="00B37BD7"/>
    <w:rsid w:val="00B43413"/>
    <w:rsid w:val="00B439D7"/>
    <w:rsid w:val="00B446A7"/>
    <w:rsid w:val="00B508EF"/>
    <w:rsid w:val="00B52722"/>
    <w:rsid w:val="00B53962"/>
    <w:rsid w:val="00B53F62"/>
    <w:rsid w:val="00B57C78"/>
    <w:rsid w:val="00B6253C"/>
    <w:rsid w:val="00B65BD9"/>
    <w:rsid w:val="00B672B4"/>
    <w:rsid w:val="00B71B60"/>
    <w:rsid w:val="00B76070"/>
    <w:rsid w:val="00B87331"/>
    <w:rsid w:val="00B87BBC"/>
    <w:rsid w:val="00B90CBA"/>
    <w:rsid w:val="00B94C65"/>
    <w:rsid w:val="00B95170"/>
    <w:rsid w:val="00B96C30"/>
    <w:rsid w:val="00BA2A73"/>
    <w:rsid w:val="00BB1E04"/>
    <w:rsid w:val="00BC56DB"/>
    <w:rsid w:val="00BC5C4F"/>
    <w:rsid w:val="00BC7BFF"/>
    <w:rsid w:val="00BD0387"/>
    <w:rsid w:val="00BD4246"/>
    <w:rsid w:val="00BD4584"/>
    <w:rsid w:val="00BE323A"/>
    <w:rsid w:val="00BE32C9"/>
    <w:rsid w:val="00BE46A1"/>
    <w:rsid w:val="00BF08D1"/>
    <w:rsid w:val="00BF523B"/>
    <w:rsid w:val="00BF6944"/>
    <w:rsid w:val="00C017EA"/>
    <w:rsid w:val="00C0316F"/>
    <w:rsid w:val="00C074A1"/>
    <w:rsid w:val="00C07970"/>
    <w:rsid w:val="00C23D43"/>
    <w:rsid w:val="00C24181"/>
    <w:rsid w:val="00C24B0A"/>
    <w:rsid w:val="00C27F68"/>
    <w:rsid w:val="00C37199"/>
    <w:rsid w:val="00C43125"/>
    <w:rsid w:val="00C47F9D"/>
    <w:rsid w:val="00C53629"/>
    <w:rsid w:val="00C53772"/>
    <w:rsid w:val="00C54B9B"/>
    <w:rsid w:val="00C60385"/>
    <w:rsid w:val="00C65D51"/>
    <w:rsid w:val="00C72CA3"/>
    <w:rsid w:val="00C73377"/>
    <w:rsid w:val="00C73E13"/>
    <w:rsid w:val="00C76A47"/>
    <w:rsid w:val="00C84414"/>
    <w:rsid w:val="00C8711C"/>
    <w:rsid w:val="00C901F2"/>
    <w:rsid w:val="00C91287"/>
    <w:rsid w:val="00C94DD4"/>
    <w:rsid w:val="00CA132F"/>
    <w:rsid w:val="00CA3226"/>
    <w:rsid w:val="00CA64E7"/>
    <w:rsid w:val="00CA7497"/>
    <w:rsid w:val="00CB11A7"/>
    <w:rsid w:val="00CB3C04"/>
    <w:rsid w:val="00CB5616"/>
    <w:rsid w:val="00CC005F"/>
    <w:rsid w:val="00CC145E"/>
    <w:rsid w:val="00CD163D"/>
    <w:rsid w:val="00CD327E"/>
    <w:rsid w:val="00CD3BED"/>
    <w:rsid w:val="00CE07DC"/>
    <w:rsid w:val="00CE0B68"/>
    <w:rsid w:val="00CE0C98"/>
    <w:rsid w:val="00CF6280"/>
    <w:rsid w:val="00D00AFC"/>
    <w:rsid w:val="00D10491"/>
    <w:rsid w:val="00D11A52"/>
    <w:rsid w:val="00D20D46"/>
    <w:rsid w:val="00D30440"/>
    <w:rsid w:val="00D30E10"/>
    <w:rsid w:val="00D35ADF"/>
    <w:rsid w:val="00D36ADA"/>
    <w:rsid w:val="00D370C4"/>
    <w:rsid w:val="00D40016"/>
    <w:rsid w:val="00D40FCE"/>
    <w:rsid w:val="00D41DD1"/>
    <w:rsid w:val="00D44348"/>
    <w:rsid w:val="00D4555C"/>
    <w:rsid w:val="00D524C1"/>
    <w:rsid w:val="00D5690C"/>
    <w:rsid w:val="00D6232C"/>
    <w:rsid w:val="00D63EC3"/>
    <w:rsid w:val="00D65622"/>
    <w:rsid w:val="00D677B9"/>
    <w:rsid w:val="00D72E5D"/>
    <w:rsid w:val="00D77AE0"/>
    <w:rsid w:val="00D80FFA"/>
    <w:rsid w:val="00D81F7F"/>
    <w:rsid w:val="00D82515"/>
    <w:rsid w:val="00D83BE7"/>
    <w:rsid w:val="00D86F05"/>
    <w:rsid w:val="00D87259"/>
    <w:rsid w:val="00D951EE"/>
    <w:rsid w:val="00DA2A42"/>
    <w:rsid w:val="00DA78D9"/>
    <w:rsid w:val="00DB0F01"/>
    <w:rsid w:val="00DB797F"/>
    <w:rsid w:val="00DC391D"/>
    <w:rsid w:val="00DC3B2A"/>
    <w:rsid w:val="00DC55BA"/>
    <w:rsid w:val="00DC7401"/>
    <w:rsid w:val="00DD122B"/>
    <w:rsid w:val="00DD2235"/>
    <w:rsid w:val="00DE24D7"/>
    <w:rsid w:val="00DF41D0"/>
    <w:rsid w:val="00DF5251"/>
    <w:rsid w:val="00DF5E7E"/>
    <w:rsid w:val="00E00CC9"/>
    <w:rsid w:val="00E02DDF"/>
    <w:rsid w:val="00E06420"/>
    <w:rsid w:val="00E06B30"/>
    <w:rsid w:val="00E07D74"/>
    <w:rsid w:val="00E10076"/>
    <w:rsid w:val="00E11B0A"/>
    <w:rsid w:val="00E135CF"/>
    <w:rsid w:val="00E161AD"/>
    <w:rsid w:val="00E17E38"/>
    <w:rsid w:val="00E21521"/>
    <w:rsid w:val="00E26B61"/>
    <w:rsid w:val="00E34222"/>
    <w:rsid w:val="00E40A62"/>
    <w:rsid w:val="00E5015A"/>
    <w:rsid w:val="00E5129B"/>
    <w:rsid w:val="00E55A64"/>
    <w:rsid w:val="00E563A9"/>
    <w:rsid w:val="00E60E5C"/>
    <w:rsid w:val="00E61D49"/>
    <w:rsid w:val="00E66970"/>
    <w:rsid w:val="00E66AA1"/>
    <w:rsid w:val="00E67969"/>
    <w:rsid w:val="00E71104"/>
    <w:rsid w:val="00E72362"/>
    <w:rsid w:val="00E77BA5"/>
    <w:rsid w:val="00E813B3"/>
    <w:rsid w:val="00E8439A"/>
    <w:rsid w:val="00E903DE"/>
    <w:rsid w:val="00E90E44"/>
    <w:rsid w:val="00E964A0"/>
    <w:rsid w:val="00EA2D60"/>
    <w:rsid w:val="00EA7AB9"/>
    <w:rsid w:val="00EB07D0"/>
    <w:rsid w:val="00EB5416"/>
    <w:rsid w:val="00EC4DE8"/>
    <w:rsid w:val="00EC5AA8"/>
    <w:rsid w:val="00EC70E1"/>
    <w:rsid w:val="00ED3DEE"/>
    <w:rsid w:val="00ED69E7"/>
    <w:rsid w:val="00EE3D70"/>
    <w:rsid w:val="00EE49C0"/>
    <w:rsid w:val="00EE5872"/>
    <w:rsid w:val="00EF461F"/>
    <w:rsid w:val="00EF6D23"/>
    <w:rsid w:val="00F00450"/>
    <w:rsid w:val="00F06423"/>
    <w:rsid w:val="00F06642"/>
    <w:rsid w:val="00F0702B"/>
    <w:rsid w:val="00F07763"/>
    <w:rsid w:val="00F10CA2"/>
    <w:rsid w:val="00F1578D"/>
    <w:rsid w:val="00F23973"/>
    <w:rsid w:val="00F241B0"/>
    <w:rsid w:val="00F2529C"/>
    <w:rsid w:val="00F26324"/>
    <w:rsid w:val="00F40CBD"/>
    <w:rsid w:val="00F46E62"/>
    <w:rsid w:val="00F57851"/>
    <w:rsid w:val="00F57F60"/>
    <w:rsid w:val="00F6024B"/>
    <w:rsid w:val="00F66DA4"/>
    <w:rsid w:val="00F72736"/>
    <w:rsid w:val="00F750C4"/>
    <w:rsid w:val="00F76004"/>
    <w:rsid w:val="00F8022A"/>
    <w:rsid w:val="00F81EC6"/>
    <w:rsid w:val="00F82898"/>
    <w:rsid w:val="00F844AB"/>
    <w:rsid w:val="00F864BA"/>
    <w:rsid w:val="00F903F5"/>
    <w:rsid w:val="00F96201"/>
    <w:rsid w:val="00FA2A2C"/>
    <w:rsid w:val="00FA5CDA"/>
    <w:rsid w:val="00FB0D5A"/>
    <w:rsid w:val="00FB1795"/>
    <w:rsid w:val="00FC2060"/>
    <w:rsid w:val="00FC320A"/>
    <w:rsid w:val="00FC3ECF"/>
    <w:rsid w:val="00FC4224"/>
    <w:rsid w:val="00FD74A3"/>
    <w:rsid w:val="00FE48E6"/>
    <w:rsid w:val="00FE4F29"/>
    <w:rsid w:val="00FE5FBA"/>
    <w:rsid w:val="00FF2404"/>
    <w:rsid w:val="00FF2675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659E2"/>
    <w:rPr>
      <w:color w:val="0000FF"/>
      <w:u w:val="single"/>
    </w:rPr>
  </w:style>
  <w:style w:type="paragraph" w:styleId="a3">
    <w:name w:val="header"/>
    <w:basedOn w:val="a"/>
    <w:rsid w:val="000659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222161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0"/>
    <w:rsid w:val="00A15C1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A15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0CBD"/>
    <w:pPr>
      <w:ind w:left="720"/>
      <w:contextualSpacing/>
    </w:pPr>
  </w:style>
  <w:style w:type="character" w:styleId="a7">
    <w:name w:val="Strong"/>
    <w:basedOn w:val="a0"/>
    <w:uiPriority w:val="22"/>
    <w:qFormat/>
    <w:rsid w:val="00954F80"/>
    <w:rPr>
      <w:b/>
      <w:bCs/>
    </w:rPr>
  </w:style>
  <w:style w:type="character" w:styleId="a8">
    <w:name w:val="annotation reference"/>
    <w:basedOn w:val="a0"/>
    <w:uiPriority w:val="99"/>
    <w:unhideWhenUsed/>
    <w:rsid w:val="00954F80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954F80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1">
    <w:name w:val="Κείμενο σχολίου Char"/>
    <w:basedOn w:val="a0"/>
    <w:link w:val="a9"/>
    <w:uiPriority w:val="99"/>
    <w:rsid w:val="00954F80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FC2060"/>
  </w:style>
  <w:style w:type="paragraph" w:customStyle="1" w:styleId="32">
    <w:name w:val="Σώμα κείμενου 32"/>
    <w:basedOn w:val="a"/>
    <w:rsid w:val="00336F35"/>
    <w:pPr>
      <w:suppressAutoHyphens/>
      <w:jc w:val="both"/>
    </w:pPr>
    <w:rPr>
      <w:rFonts w:ascii="Arial" w:hAnsi="Arial"/>
      <w:b/>
      <w:lang w:eastAsia="ar-SA"/>
    </w:rPr>
  </w:style>
  <w:style w:type="character" w:styleId="-0">
    <w:name w:val="FollowedHyperlink"/>
    <w:basedOn w:val="a0"/>
    <w:rsid w:val="00776304"/>
    <w:rPr>
      <w:color w:val="800080" w:themeColor="followedHyperlink"/>
      <w:u w:val="single"/>
    </w:rPr>
  </w:style>
  <w:style w:type="table" w:styleId="aa">
    <w:name w:val="Table Grid"/>
    <w:basedOn w:val="a1"/>
    <w:rsid w:val="000B3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2"/>
    <w:rsid w:val="00D40FCE"/>
    <w:pPr>
      <w:keepNext/>
      <w:keepLines/>
      <w:widowControl w:val="0"/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Char2">
    <w:name w:val="Τίτλος Char"/>
    <w:basedOn w:val="a0"/>
    <w:link w:val="ab"/>
    <w:rsid w:val="00D40FCE"/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Char">
    <w:name w:val="Υποσέλιδο Char"/>
    <w:basedOn w:val="a0"/>
    <w:link w:val="a4"/>
    <w:uiPriority w:val="99"/>
    <w:rsid w:val="00337D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A2401-47E8-4CA6-8D69-45728A3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Θεσπρωτίας 8, Αθήνα, 10444</vt:lpstr>
      <vt:lpstr>Θεσπρωτίας 8, Αθήνα, 10444</vt:lpstr>
    </vt:vector>
  </TitlesOfParts>
  <Company>Hewlett-Packard Company</Company>
  <LinksUpToDate>false</LinksUpToDate>
  <CharactersWithSpaces>2888</CharactersWithSpaces>
  <SharedDoc>false</SharedDoc>
  <HLinks>
    <vt:vector size="6" baseType="variant"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mailto:metadrasi@gmail.com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Θεσπρωτίας 8, Αθήνα, 10444</dc:title>
  <dc:creator>user</dc:creator>
  <cp:lastModifiedBy>user</cp:lastModifiedBy>
  <cp:revision>2</cp:revision>
  <cp:lastPrinted>2017-04-12T11:17:00Z</cp:lastPrinted>
  <dcterms:created xsi:type="dcterms:W3CDTF">2019-11-19T11:44:00Z</dcterms:created>
  <dcterms:modified xsi:type="dcterms:W3CDTF">2019-11-19T11:44:00Z</dcterms:modified>
</cp:coreProperties>
</file>